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80D98" w14:textId="77777777" w:rsidR="00D1725F" w:rsidRPr="00914F81" w:rsidRDefault="00D1725F" w:rsidP="00891188">
      <w:pPr>
        <w:ind w:left="-426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 wp14:anchorId="1E603017" wp14:editId="6B21ADBB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5E6526" w14:textId="77777777" w:rsidR="00D1725F" w:rsidRDefault="00D1725F" w:rsidP="00891188">
      <w:pPr>
        <w:ind w:left="-426"/>
        <w:jc w:val="center"/>
        <w:rPr>
          <w:lang w:val="en-US"/>
        </w:rPr>
      </w:pPr>
    </w:p>
    <w:p w14:paraId="735B2FFA" w14:textId="77777777" w:rsidR="00D1725F" w:rsidRPr="00914F81" w:rsidRDefault="00D1725F" w:rsidP="00891188">
      <w:pPr>
        <w:ind w:left="-426"/>
        <w:jc w:val="center"/>
      </w:pPr>
      <w:r w:rsidRPr="00914F81">
        <w:t>АДМИНИСТРАЦИЯ</w:t>
      </w:r>
    </w:p>
    <w:p w14:paraId="0C4C8D79" w14:textId="77777777" w:rsidR="00D1725F" w:rsidRPr="00914F81" w:rsidRDefault="00D1725F" w:rsidP="00891188">
      <w:pPr>
        <w:ind w:left="-426"/>
        <w:jc w:val="center"/>
      </w:pPr>
      <w:r w:rsidRPr="00914F81">
        <w:t>ВИЛЛОЗСКОГО ГОРОДСКОГО ПОСЕЛЕНИЯ</w:t>
      </w:r>
    </w:p>
    <w:p w14:paraId="6FDC13FA" w14:textId="77777777" w:rsidR="00D1725F" w:rsidRPr="00914F81" w:rsidRDefault="00D1725F" w:rsidP="00891188">
      <w:pPr>
        <w:ind w:left="-426"/>
        <w:jc w:val="center"/>
      </w:pPr>
      <w:r w:rsidRPr="00914F81">
        <w:t>ЛОМОНОСОВСКОГО РАЙОНА</w:t>
      </w:r>
    </w:p>
    <w:p w14:paraId="68F7406C" w14:textId="77777777" w:rsidR="00D1725F" w:rsidRPr="00914F81" w:rsidRDefault="00D1725F" w:rsidP="00891188">
      <w:pPr>
        <w:ind w:left="-426"/>
        <w:jc w:val="center"/>
      </w:pPr>
    </w:p>
    <w:p w14:paraId="7E4C6AC5" w14:textId="653F2C75" w:rsidR="00D1725F" w:rsidRPr="00914F81" w:rsidRDefault="00D1725F" w:rsidP="00891188">
      <w:pPr>
        <w:ind w:left="-426"/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  </w:t>
      </w:r>
      <w:r w:rsidR="00BF69E2">
        <w:t>315</w:t>
      </w:r>
      <w:r w:rsidRPr="00914F81">
        <w:t xml:space="preserve">        </w:t>
      </w:r>
      <w:r w:rsidRPr="00914F81">
        <w:rPr>
          <w:u w:val="single"/>
        </w:rPr>
        <w:t xml:space="preserve">   </w:t>
      </w:r>
    </w:p>
    <w:p w14:paraId="54A901C6" w14:textId="6DC9543D" w:rsidR="00D1725F" w:rsidRPr="00914F81" w:rsidRDefault="00D1725F" w:rsidP="00891188">
      <w:pPr>
        <w:ind w:left="-426"/>
      </w:pPr>
      <w:proofErr w:type="gramStart"/>
      <w:r w:rsidRPr="00914F81">
        <w:t>от  «</w:t>
      </w:r>
      <w:proofErr w:type="gramEnd"/>
      <w:r>
        <w:t xml:space="preserve"> </w:t>
      </w:r>
      <w:r w:rsidR="00272432">
        <w:t>_</w:t>
      </w:r>
      <w:r w:rsidR="00BF69E2" w:rsidRPr="00BF69E2">
        <w:rPr>
          <w:u w:val="single"/>
        </w:rPr>
        <w:t>21</w:t>
      </w:r>
      <w:r w:rsidR="00BF69E2">
        <w:t>_</w:t>
      </w:r>
      <w:r w:rsidRPr="00914F81">
        <w:t xml:space="preserve">» </w:t>
      </w:r>
      <w:r>
        <w:t xml:space="preserve"> </w:t>
      </w:r>
      <w:r w:rsidR="00272432">
        <w:t>апреля</w:t>
      </w:r>
      <w:r>
        <w:t xml:space="preserve">  </w:t>
      </w:r>
      <w:r w:rsidRPr="00914F81">
        <w:t>20</w:t>
      </w:r>
      <w:r>
        <w:t>2</w:t>
      </w:r>
      <w:r w:rsidR="00272432">
        <w:t>5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      </w:t>
      </w:r>
      <w:r w:rsidRPr="00AD2BF0">
        <w:t xml:space="preserve">    </w:t>
      </w:r>
      <w:r>
        <w:t xml:space="preserve">  </w:t>
      </w:r>
      <w:r w:rsidR="00891188">
        <w:t xml:space="preserve">    </w:t>
      </w:r>
      <w:r>
        <w:t xml:space="preserve"> </w:t>
      </w:r>
      <w:r w:rsidRPr="00AD2BF0">
        <w:t xml:space="preserve">     </w:t>
      </w:r>
      <w:proofErr w:type="spellStart"/>
      <w:r w:rsidRPr="00914F81">
        <w:t>г.п</w:t>
      </w:r>
      <w:proofErr w:type="spellEnd"/>
      <w:r w:rsidRPr="00914F81">
        <w:t>. Виллози</w:t>
      </w:r>
    </w:p>
    <w:p w14:paraId="72B5ECA8" w14:textId="77777777" w:rsidR="00D1725F" w:rsidRPr="00914F81" w:rsidRDefault="00D1725F" w:rsidP="00891188">
      <w:pPr>
        <w:ind w:left="-426"/>
      </w:pPr>
      <w:r w:rsidRPr="00914F81">
        <w:t xml:space="preserve">  </w:t>
      </w:r>
    </w:p>
    <w:p w14:paraId="4844E02B" w14:textId="6FB743C5" w:rsidR="00D1725F" w:rsidRDefault="00D1725F" w:rsidP="00891188">
      <w:pPr>
        <w:pStyle w:val="ConsPlusTitle"/>
        <w:widowControl/>
        <w:tabs>
          <w:tab w:val="left" w:pos="4395"/>
        </w:tabs>
        <w:ind w:left="-426" w:right="5668"/>
        <w:rPr>
          <w:rFonts w:ascii="Times New Roman" w:hAnsi="Times New Roman" w:cs="Times New Roman"/>
          <w:b w:val="0"/>
          <w:color w:val="000000"/>
        </w:rPr>
      </w:pPr>
      <w:r>
        <w:rPr>
          <w:rFonts w:ascii="Times New Roman" w:hAnsi="Times New Roman" w:cs="Times New Roman"/>
          <w:b w:val="0"/>
        </w:rPr>
        <w:t xml:space="preserve">О внесении изменений в муниципальную программу </w:t>
      </w:r>
      <w:r w:rsidRPr="00914F81">
        <w:rPr>
          <w:rFonts w:ascii="Times New Roman" w:hAnsi="Times New Roman" w:cs="Times New Roman"/>
          <w:b w:val="0"/>
          <w:color w:val="000000"/>
        </w:rPr>
        <w:t xml:space="preserve">«Оформление права собственности и использование имущества муниципального образования </w:t>
      </w:r>
      <w:proofErr w:type="spellStart"/>
      <w:r w:rsidRPr="00914F81">
        <w:rPr>
          <w:rFonts w:ascii="Times New Roman" w:hAnsi="Times New Roman" w:cs="Times New Roman"/>
          <w:b w:val="0"/>
          <w:color w:val="000000"/>
        </w:rPr>
        <w:t>Виллозское</w:t>
      </w:r>
      <w:proofErr w:type="spellEnd"/>
      <w:r w:rsidRPr="00914F81">
        <w:rPr>
          <w:rFonts w:ascii="Times New Roman" w:hAnsi="Times New Roman" w:cs="Times New Roman"/>
          <w:b w:val="0"/>
          <w:color w:val="000000"/>
        </w:rPr>
        <w:t xml:space="preserve"> городское поселение Ломоносовского муниципально</w:t>
      </w:r>
      <w:r>
        <w:rPr>
          <w:rFonts w:ascii="Times New Roman" w:hAnsi="Times New Roman" w:cs="Times New Roman"/>
          <w:b w:val="0"/>
          <w:color w:val="000000"/>
        </w:rPr>
        <w:t>го района Ленинградской области», утвержденную</w:t>
      </w:r>
    </w:p>
    <w:p w14:paraId="4B998851" w14:textId="15BA7242" w:rsidR="00D1725F" w:rsidRDefault="00D1725F" w:rsidP="00891188">
      <w:pPr>
        <w:pStyle w:val="ConsPlusTitle"/>
        <w:widowControl/>
        <w:tabs>
          <w:tab w:val="left" w:pos="4395"/>
        </w:tabs>
        <w:ind w:left="-426" w:right="5668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постановлением администрации </w:t>
      </w:r>
      <w:proofErr w:type="spellStart"/>
      <w:r w:rsidR="00E80694">
        <w:rPr>
          <w:rFonts w:ascii="Times New Roman" w:hAnsi="Times New Roman" w:cs="Times New Roman"/>
          <w:b w:val="0"/>
        </w:rPr>
        <w:t>Виллозского</w:t>
      </w:r>
      <w:proofErr w:type="spellEnd"/>
    </w:p>
    <w:p w14:paraId="2CBE1B87" w14:textId="090B9828" w:rsidR="00E80694" w:rsidRDefault="00E80694" w:rsidP="00891188">
      <w:pPr>
        <w:pStyle w:val="ConsPlusTitle"/>
        <w:widowControl/>
        <w:tabs>
          <w:tab w:val="left" w:pos="4395"/>
        </w:tabs>
        <w:ind w:left="-426" w:right="5668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городского поселения </w:t>
      </w:r>
      <w:r w:rsidR="001A4861">
        <w:rPr>
          <w:rFonts w:ascii="Times New Roman" w:hAnsi="Times New Roman" w:cs="Times New Roman"/>
          <w:b w:val="0"/>
        </w:rPr>
        <w:t>Ломоносовского района</w:t>
      </w:r>
    </w:p>
    <w:p w14:paraId="1CD8F3D3" w14:textId="60F861D1" w:rsidR="001A4861" w:rsidRDefault="001A4861" w:rsidP="00891188">
      <w:pPr>
        <w:pStyle w:val="ConsPlusTitle"/>
        <w:widowControl/>
        <w:tabs>
          <w:tab w:val="left" w:pos="4395"/>
        </w:tabs>
        <w:ind w:left="-426" w:right="5668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№634 от 20.12.2022 г. (с изм. от 29.12.2023 №742</w:t>
      </w:r>
      <w:r w:rsidR="00272432">
        <w:rPr>
          <w:rFonts w:ascii="Times New Roman" w:hAnsi="Times New Roman" w:cs="Times New Roman"/>
          <w:b w:val="0"/>
        </w:rPr>
        <w:t>, от 16.12.2024 №773</w:t>
      </w:r>
      <w:r>
        <w:rPr>
          <w:rFonts w:ascii="Times New Roman" w:hAnsi="Times New Roman" w:cs="Times New Roman"/>
          <w:b w:val="0"/>
        </w:rPr>
        <w:t>)</w:t>
      </w:r>
    </w:p>
    <w:p w14:paraId="04A2ABF5" w14:textId="77777777" w:rsidR="00D1725F" w:rsidRDefault="00D1725F" w:rsidP="004D2822">
      <w:pPr>
        <w:shd w:val="clear" w:color="auto" w:fill="FFFFFF"/>
        <w:jc w:val="both"/>
      </w:pPr>
    </w:p>
    <w:p w14:paraId="6FAB9504" w14:textId="0F1E09F7" w:rsidR="00D1725F" w:rsidRPr="00914F81" w:rsidRDefault="00D1725F" w:rsidP="00891188">
      <w:pPr>
        <w:shd w:val="clear" w:color="auto" w:fill="FFFFFF"/>
        <w:ind w:left="-426" w:firstLine="426"/>
        <w:jc w:val="both"/>
      </w:pPr>
      <w:r>
        <w:t xml:space="preserve">В соответствии со ст.179 Бюджетного кодекса Российской Федерации, </w:t>
      </w:r>
      <w:r w:rsidRPr="00914F81">
        <w:t>Федеральн</w:t>
      </w:r>
      <w:r>
        <w:t>ым</w:t>
      </w:r>
      <w:r w:rsidRPr="00914F81">
        <w:t xml:space="preserve"> закон</w:t>
      </w:r>
      <w:r>
        <w:t>ом</w:t>
      </w:r>
      <w:r w:rsidRPr="00914F81">
        <w:t xml:space="preserve"> от 06.12.2003 № 131-ФЗ «Об общих принципах организации местного самоуправления в Российской Федерации», </w:t>
      </w:r>
      <w:r>
        <w:t xml:space="preserve">руководствуясь </w:t>
      </w:r>
      <w:r w:rsidR="00272432">
        <w:t xml:space="preserve">Решением Совета депутатов МО </w:t>
      </w:r>
      <w:proofErr w:type="spellStart"/>
      <w:r w:rsidR="00272432">
        <w:t>Виллозское</w:t>
      </w:r>
      <w:proofErr w:type="spellEnd"/>
      <w:r w:rsidR="00272432">
        <w:t xml:space="preserve"> городское поселение </w:t>
      </w:r>
      <w:r w:rsidR="00272432" w:rsidRPr="004D2822">
        <w:t>№ 23 от 08.04.2025 г</w:t>
      </w:r>
      <w:r w:rsidR="00272432" w:rsidRPr="004D2822">
        <w:rPr>
          <w:b/>
          <w:bCs/>
        </w:rPr>
        <w:t>. «</w:t>
      </w:r>
      <w:r w:rsidR="00272432">
        <w:t xml:space="preserve">О внесении изменений в Решение Совета депутатов </w:t>
      </w:r>
      <w:proofErr w:type="spellStart"/>
      <w:r w:rsidR="00272432">
        <w:t>Виллозского</w:t>
      </w:r>
      <w:proofErr w:type="spellEnd"/>
      <w:r w:rsidR="00272432">
        <w:t xml:space="preserve"> городского поселения Ломоносовского муниципального района Ленинградской области от 2 декабря 2024 г. № 33 «Об утверждении местного бюджета муниципального образования </w:t>
      </w:r>
      <w:proofErr w:type="spellStart"/>
      <w:r w:rsidR="00272432">
        <w:t>Виллозское</w:t>
      </w:r>
      <w:proofErr w:type="spellEnd"/>
      <w:r w:rsidR="00272432">
        <w:t xml:space="preserve"> городское поселение Ломоносовского муниципального района Ленинградской области на 2025 год и плановый период 2026 и 2027 годов»,</w:t>
      </w:r>
      <w:r w:rsidRPr="00914F81">
        <w:t xml:space="preserve"> </w:t>
      </w:r>
      <w:r>
        <w:t>П</w:t>
      </w:r>
      <w:r w:rsidRPr="00914F81">
        <w:t>оложени</w:t>
      </w:r>
      <w:r>
        <w:t xml:space="preserve">ем об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Ломоносовского района</w:t>
      </w:r>
      <w:r w:rsidRPr="00914F81">
        <w:t xml:space="preserve">, </w:t>
      </w:r>
      <w:r>
        <w:t xml:space="preserve">постановлением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Ломоносовского района №750 от 29.12.2023 года «</w:t>
      </w:r>
      <w:r w:rsidRPr="00AE1A14">
        <w:t>Об утверждении Порядка разработки,</w:t>
      </w:r>
      <w:r>
        <w:t xml:space="preserve"> </w:t>
      </w:r>
      <w:r w:rsidRPr="00AE1A14">
        <w:t xml:space="preserve">реализации и оценки эффективности муниципальных программ муниципального образования </w:t>
      </w:r>
      <w:proofErr w:type="spellStart"/>
      <w:r w:rsidRPr="00AE1A14">
        <w:t>Виллозского</w:t>
      </w:r>
      <w:proofErr w:type="spellEnd"/>
      <w:r w:rsidRPr="00AE1A14">
        <w:t xml:space="preserve"> городского поселения Ломоносовского муниципального района Ленинградской области»</w:t>
      </w:r>
      <w:r w:rsidRPr="00914F81">
        <w:t>,</w:t>
      </w:r>
    </w:p>
    <w:p w14:paraId="2480B171" w14:textId="77777777" w:rsidR="00D1725F" w:rsidRPr="00914F81" w:rsidRDefault="00D1725F" w:rsidP="004D2822">
      <w:pPr>
        <w:rPr>
          <w:color w:val="000000"/>
          <w:sz w:val="16"/>
          <w:szCs w:val="16"/>
        </w:rPr>
      </w:pPr>
    </w:p>
    <w:p w14:paraId="7824009B" w14:textId="77777777" w:rsidR="00D1725F" w:rsidRPr="00914F81" w:rsidRDefault="00D1725F" w:rsidP="00891188">
      <w:pPr>
        <w:ind w:left="2836" w:firstLine="709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14:paraId="1838423B" w14:textId="77777777" w:rsidR="00D1725F" w:rsidRPr="00914F81" w:rsidRDefault="00D1725F" w:rsidP="004D282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14:paraId="3E388FA0" w14:textId="5ED5E398" w:rsidR="006728B4" w:rsidRPr="000279A1" w:rsidRDefault="006728B4" w:rsidP="006728B4">
      <w:pPr>
        <w:pStyle w:val="ConsPlusTitle"/>
        <w:widowControl/>
        <w:numPr>
          <w:ilvl w:val="1"/>
          <w:numId w:val="5"/>
        </w:numPr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279A1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изменения в муниципальную программу </w:t>
      </w:r>
      <w:r w:rsidRPr="00527782">
        <w:rPr>
          <w:rFonts w:ascii="Times New Roman" w:hAnsi="Times New Roman" w:cs="Times New Roman"/>
          <w:b w:val="0"/>
          <w:sz w:val="24"/>
          <w:szCs w:val="24"/>
        </w:rPr>
        <w:t xml:space="preserve">«Оформление права собственности и использование имущества муниципального образования </w:t>
      </w:r>
      <w:proofErr w:type="spellStart"/>
      <w:r w:rsidRPr="00527782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Pr="00527782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области»</w:t>
      </w:r>
      <w:r w:rsidRPr="001A486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(далее – муниципальная программа),</w:t>
      </w:r>
      <w:r w:rsidRPr="001A486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279A1">
        <w:rPr>
          <w:rFonts w:ascii="Times New Roman" w:hAnsi="Times New Roman" w:cs="Times New Roman"/>
          <w:b w:val="0"/>
          <w:sz w:val="24"/>
          <w:szCs w:val="24"/>
        </w:rPr>
        <w:t xml:space="preserve">утвержденную постановлением администрации </w:t>
      </w:r>
      <w:proofErr w:type="spellStart"/>
      <w:r w:rsidRPr="000279A1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Pr="000279A1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Ломоносовского района №63</w:t>
      </w:r>
      <w:r>
        <w:rPr>
          <w:rFonts w:ascii="Times New Roman" w:hAnsi="Times New Roman" w:cs="Times New Roman"/>
          <w:b w:val="0"/>
          <w:sz w:val="24"/>
          <w:szCs w:val="24"/>
        </w:rPr>
        <w:t>4</w:t>
      </w:r>
      <w:r w:rsidRPr="000279A1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>
        <w:rPr>
          <w:rFonts w:ascii="Times New Roman" w:hAnsi="Times New Roman" w:cs="Times New Roman"/>
          <w:b w:val="0"/>
          <w:sz w:val="24"/>
          <w:szCs w:val="24"/>
        </w:rPr>
        <w:t>20</w:t>
      </w:r>
      <w:r w:rsidRPr="000279A1">
        <w:rPr>
          <w:rFonts w:ascii="Times New Roman" w:hAnsi="Times New Roman" w:cs="Times New Roman"/>
          <w:b w:val="0"/>
          <w:sz w:val="24"/>
          <w:szCs w:val="24"/>
        </w:rPr>
        <w:t>.12.2022г. (с изм. от 29.12.2023г. №74</w:t>
      </w:r>
      <w:r>
        <w:rPr>
          <w:rFonts w:ascii="Times New Roman" w:hAnsi="Times New Roman" w:cs="Times New Roman"/>
          <w:b w:val="0"/>
          <w:sz w:val="24"/>
          <w:szCs w:val="24"/>
        </w:rPr>
        <w:t>2, от 16.12.2024 №773</w:t>
      </w:r>
      <w:r w:rsidRPr="000279A1">
        <w:rPr>
          <w:rFonts w:ascii="Times New Roman" w:hAnsi="Times New Roman" w:cs="Times New Roman"/>
          <w:b w:val="0"/>
          <w:sz w:val="24"/>
          <w:szCs w:val="24"/>
        </w:rPr>
        <w:t>) согласно приложению № 1 к настоящему постановлению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1AEACA90" w14:textId="77777777" w:rsidR="006728B4" w:rsidRDefault="006728B4" w:rsidP="006728B4">
      <w:pPr>
        <w:pStyle w:val="ConsPlusTitle"/>
        <w:widowControl/>
        <w:numPr>
          <w:ilvl w:val="1"/>
          <w:numId w:val="5"/>
        </w:numPr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Утвердить изменения, вносимые в муниципальную программу, согласно приложению №1 к настоящему постановлению. </w:t>
      </w:r>
    </w:p>
    <w:p w14:paraId="3C69BD32" w14:textId="77777777" w:rsidR="006728B4" w:rsidRDefault="006728B4" w:rsidP="006728B4">
      <w:pPr>
        <w:pStyle w:val="ConsPlusTitle"/>
        <w:widowControl/>
        <w:numPr>
          <w:ilvl w:val="1"/>
          <w:numId w:val="5"/>
        </w:numPr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Настоящее постановление вступает в силу с момента опубликования (обнародования) на </w:t>
      </w:r>
      <w:r w:rsidRPr="0052451F">
        <w:rPr>
          <w:rFonts w:ascii="Times New Roman" w:hAnsi="Times New Roman" w:cs="Times New Roman"/>
          <w:b w:val="0"/>
          <w:sz w:val="24"/>
          <w:szCs w:val="24"/>
        </w:rPr>
        <w:t xml:space="preserve">официальном сайте муниципального образования </w:t>
      </w:r>
      <w:proofErr w:type="spellStart"/>
      <w:r w:rsidRPr="0052451F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Pr="0052451F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области: </w:t>
      </w:r>
      <w:hyperlink r:id="rId7" w:history="1">
        <w:r w:rsidRPr="000279A1">
          <w:rPr>
            <w:rFonts w:ascii="Times New Roman" w:hAnsi="Times New Roman" w:cs="Times New Roman"/>
            <w:b w:val="0"/>
            <w:sz w:val="24"/>
            <w:szCs w:val="24"/>
          </w:rPr>
          <w:t>www.villozi-adm.ru</w:t>
        </w:r>
      </w:hyperlink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3F8BFA8F" w14:textId="77777777" w:rsidR="006728B4" w:rsidRDefault="006728B4" w:rsidP="006728B4">
      <w:pPr>
        <w:pStyle w:val="ConsPlusTitle"/>
        <w:widowControl/>
        <w:numPr>
          <w:ilvl w:val="1"/>
          <w:numId w:val="5"/>
        </w:numPr>
        <w:ind w:left="-567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D2BF0">
        <w:rPr>
          <w:rFonts w:ascii="Times New Roman" w:hAnsi="Times New Roman" w:cs="Times New Roman"/>
          <w:b w:val="0"/>
          <w:sz w:val="24"/>
          <w:szCs w:val="24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возложить на начальника экономического отдела администрации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Ломоносовского района.</w:t>
      </w:r>
    </w:p>
    <w:p w14:paraId="78182027" w14:textId="77777777" w:rsidR="006728B4" w:rsidRDefault="006728B4" w:rsidP="006728B4">
      <w:pPr>
        <w:ind w:left="-567"/>
        <w:rPr>
          <w:sz w:val="28"/>
          <w:szCs w:val="28"/>
        </w:rPr>
      </w:pPr>
    </w:p>
    <w:p w14:paraId="50968110" w14:textId="77777777" w:rsidR="006728B4" w:rsidRPr="00914F81" w:rsidRDefault="006728B4" w:rsidP="006728B4">
      <w:pPr>
        <w:ind w:left="-567"/>
        <w:rPr>
          <w:sz w:val="28"/>
          <w:szCs w:val="28"/>
        </w:rPr>
      </w:pPr>
    </w:p>
    <w:p w14:paraId="38E21742" w14:textId="77777777" w:rsidR="006728B4" w:rsidRPr="008C7AFE" w:rsidRDefault="006728B4" w:rsidP="006728B4">
      <w:r w:rsidRPr="008C7AFE">
        <w:t>Глава администрации</w:t>
      </w:r>
    </w:p>
    <w:p w14:paraId="54A30DA6" w14:textId="77777777" w:rsidR="006728B4" w:rsidRPr="00AD2BF0" w:rsidRDefault="006728B4" w:rsidP="006728B4"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</w:t>
      </w:r>
      <w:r>
        <w:t xml:space="preserve">                               </w:t>
      </w:r>
      <w:r w:rsidRPr="00AD2BF0">
        <w:t xml:space="preserve">                 </w:t>
      </w:r>
      <w:r>
        <w:t xml:space="preserve">  </w:t>
      </w:r>
      <w:r w:rsidRPr="008C7AFE">
        <w:t xml:space="preserve"> </w:t>
      </w:r>
      <w:proofErr w:type="spellStart"/>
      <w:r w:rsidRPr="008C7AFE">
        <w:t>С.В.Андреева</w:t>
      </w:r>
      <w:proofErr w:type="spellEnd"/>
    </w:p>
    <w:p w14:paraId="0E4F8EDF" w14:textId="77777777" w:rsidR="006728B4" w:rsidRDefault="006728B4" w:rsidP="006728B4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</w:p>
    <w:p w14:paraId="3D985178" w14:textId="77777777" w:rsidR="006728B4" w:rsidRDefault="006728B4" w:rsidP="006728B4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</w:p>
    <w:p w14:paraId="177A4E59" w14:textId="77777777" w:rsidR="006728B4" w:rsidRDefault="006728B4" w:rsidP="006728B4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 w:rsidRPr="003752AB">
        <w:rPr>
          <w:rFonts w:ascii="Times New Roman" w:hAnsi="Times New Roman" w:cs="Times New Roman"/>
          <w:b w:val="0"/>
        </w:rPr>
        <w:t>Приложение № 1 к постановлению</w:t>
      </w:r>
    </w:p>
    <w:p w14:paraId="4A1C796F" w14:textId="77777777" w:rsidR="006728B4" w:rsidRDefault="006728B4" w:rsidP="006728B4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 w:val="0"/>
        </w:rPr>
        <w:t>Виллозского</w:t>
      </w:r>
      <w:proofErr w:type="spellEnd"/>
      <w:r>
        <w:rPr>
          <w:rFonts w:ascii="Times New Roman" w:hAnsi="Times New Roman" w:cs="Times New Roman"/>
          <w:b w:val="0"/>
        </w:rPr>
        <w:t xml:space="preserve"> городского поселения </w:t>
      </w:r>
    </w:p>
    <w:p w14:paraId="416B6DA4" w14:textId="2069C500" w:rsidR="006728B4" w:rsidRPr="003752AB" w:rsidRDefault="006728B4" w:rsidP="006728B4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Ломоносовского района №________от___________</w:t>
      </w:r>
    </w:p>
    <w:p w14:paraId="515A1002" w14:textId="77777777" w:rsidR="006728B4" w:rsidRDefault="006728B4" w:rsidP="006728B4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14:paraId="0724F7FE" w14:textId="77777777" w:rsidR="006728B4" w:rsidRPr="00914F81" w:rsidRDefault="006728B4" w:rsidP="006728B4">
      <w:pPr>
        <w:shd w:val="clear" w:color="auto" w:fill="FFFFFF"/>
        <w:spacing w:before="100" w:beforeAutospacing="1" w:after="15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</w:t>
      </w:r>
      <w:r w:rsidRPr="00914F81">
        <w:rPr>
          <w:color w:val="000000"/>
          <w:sz w:val="20"/>
          <w:szCs w:val="20"/>
        </w:rPr>
        <w:t xml:space="preserve">           </w:t>
      </w:r>
    </w:p>
    <w:p w14:paraId="304A87E4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right"/>
        <w:rPr>
          <w:b/>
          <w:color w:val="000000"/>
        </w:rPr>
      </w:pPr>
    </w:p>
    <w:p w14:paraId="364C0DA5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1EB44849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0545EE17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66CBAC77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2EA42F57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6BB8FBD6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32A23BC7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14DBFEAA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56C56A2B" w14:textId="77777777" w:rsidR="006728B4" w:rsidRPr="00914F81" w:rsidRDefault="006728B4" w:rsidP="006728B4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6E86C61D" w14:textId="77777777" w:rsidR="006728B4" w:rsidRPr="00914F81" w:rsidRDefault="006728B4" w:rsidP="006728B4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14:paraId="436B4637" w14:textId="77777777" w:rsidR="006728B4" w:rsidRPr="00914F81" w:rsidRDefault="006728B4" w:rsidP="006728B4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>Муниципальная программа</w:t>
      </w:r>
    </w:p>
    <w:p w14:paraId="0571733E" w14:textId="77777777" w:rsidR="006728B4" w:rsidRDefault="006728B4" w:rsidP="006728B4">
      <w:pPr>
        <w:shd w:val="clear" w:color="auto" w:fill="FFFFFF"/>
        <w:spacing w:before="100" w:beforeAutospacing="1" w:after="150"/>
        <w:ind w:left="142" w:right="284"/>
        <w:contextualSpacing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 xml:space="preserve">«Оформление права собственности и использование имущества муниципального образования </w:t>
      </w:r>
      <w:proofErr w:type="spellStart"/>
      <w:r w:rsidRPr="00914F81">
        <w:rPr>
          <w:b/>
          <w:color w:val="000000"/>
          <w:sz w:val="36"/>
          <w:szCs w:val="36"/>
        </w:rPr>
        <w:t>Виллозское</w:t>
      </w:r>
      <w:proofErr w:type="spellEnd"/>
      <w:r w:rsidRPr="00914F81">
        <w:rPr>
          <w:b/>
          <w:color w:val="000000"/>
          <w:sz w:val="36"/>
          <w:szCs w:val="36"/>
        </w:rPr>
        <w:t xml:space="preserve"> городское поселение Ломоносовского муниципального района Ленинградской област</w:t>
      </w:r>
      <w:r>
        <w:rPr>
          <w:b/>
          <w:color w:val="000000"/>
          <w:sz w:val="36"/>
          <w:szCs w:val="36"/>
        </w:rPr>
        <w:t>и</w:t>
      </w:r>
      <w:r w:rsidRPr="00914F81">
        <w:rPr>
          <w:color w:val="000000"/>
        </w:rPr>
        <w:t>»</w:t>
      </w:r>
    </w:p>
    <w:p w14:paraId="6C5EBB08" w14:textId="77777777" w:rsidR="006728B4" w:rsidRDefault="006728B4" w:rsidP="006728B4">
      <w:pPr>
        <w:ind w:left="284" w:firstLine="567"/>
        <w:rPr>
          <w:color w:val="000000"/>
        </w:rPr>
      </w:pPr>
      <w:r>
        <w:rPr>
          <w:color w:val="000000"/>
        </w:rPr>
        <w:br w:type="page"/>
      </w:r>
    </w:p>
    <w:p w14:paraId="093A13E0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</w:p>
    <w:p w14:paraId="1419367E" w14:textId="77777777" w:rsidR="006728B4" w:rsidRPr="00D2708B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ПАСПОРТ </w:t>
      </w:r>
    </w:p>
    <w:p w14:paraId="264C4981" w14:textId="77777777" w:rsidR="006728B4" w:rsidRPr="00D2708B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proofErr w:type="gramStart"/>
      <w:r w:rsidRPr="00D2708B">
        <w:rPr>
          <w:b/>
          <w:color w:val="000000"/>
        </w:rPr>
        <w:t>муниципальной  программы</w:t>
      </w:r>
      <w:proofErr w:type="gramEnd"/>
      <w:r w:rsidRPr="00D2708B">
        <w:rPr>
          <w:b/>
          <w:color w:val="000000"/>
        </w:rPr>
        <w:t xml:space="preserve"> </w:t>
      </w:r>
    </w:p>
    <w:p w14:paraId="57ACA983" w14:textId="77777777" w:rsidR="006728B4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>
        <w:rPr>
          <w:b/>
          <w:color w:val="000000"/>
        </w:rPr>
        <w:t>О</w:t>
      </w:r>
      <w:r w:rsidRPr="00D2708B">
        <w:rPr>
          <w:b/>
          <w:color w:val="000000"/>
        </w:rPr>
        <w:t xml:space="preserve">формление права собственности и использование имущества муниципального образования </w:t>
      </w:r>
      <w:proofErr w:type="spellStart"/>
      <w:r>
        <w:rPr>
          <w:b/>
          <w:color w:val="000000"/>
        </w:rPr>
        <w:t>В</w:t>
      </w:r>
      <w:r w:rsidRPr="00D2708B">
        <w:rPr>
          <w:b/>
          <w:color w:val="000000"/>
        </w:rPr>
        <w:t>иллозское</w:t>
      </w:r>
      <w:proofErr w:type="spellEnd"/>
      <w:r w:rsidRPr="00D2708B">
        <w:rPr>
          <w:b/>
          <w:color w:val="000000"/>
        </w:rPr>
        <w:t xml:space="preserve"> </w:t>
      </w:r>
      <w:proofErr w:type="gramStart"/>
      <w:r w:rsidRPr="00D2708B">
        <w:rPr>
          <w:b/>
          <w:color w:val="000000"/>
        </w:rPr>
        <w:t>городское  поселение</w:t>
      </w:r>
      <w:proofErr w:type="gramEnd"/>
      <w:r w:rsidRPr="00D2708B">
        <w:rPr>
          <w:b/>
          <w:color w:val="000000"/>
        </w:rPr>
        <w:t xml:space="preserve"> </w:t>
      </w:r>
      <w:r>
        <w:rPr>
          <w:b/>
          <w:color w:val="000000"/>
        </w:rPr>
        <w:t>Л</w:t>
      </w:r>
      <w:r w:rsidRPr="00D2708B">
        <w:rPr>
          <w:b/>
          <w:color w:val="000000"/>
        </w:rPr>
        <w:t xml:space="preserve">омоносовского муниципального района </w:t>
      </w:r>
      <w:r>
        <w:rPr>
          <w:b/>
          <w:color w:val="000000"/>
        </w:rPr>
        <w:t>Ленинградской области</w:t>
      </w:r>
      <w:r w:rsidRPr="00D2708B">
        <w:rPr>
          <w:b/>
          <w:color w:val="000000"/>
        </w:rPr>
        <w:t>»</w:t>
      </w:r>
    </w:p>
    <w:p w14:paraId="15EFE3A7" w14:textId="77777777" w:rsidR="006728B4" w:rsidRPr="00D2708B" w:rsidRDefault="006728B4" w:rsidP="006728B4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  <w:sz w:val="16"/>
          <w:szCs w:val="16"/>
        </w:rPr>
      </w:pPr>
    </w:p>
    <w:tbl>
      <w:tblPr>
        <w:tblW w:w="10065" w:type="dxa"/>
        <w:tblInd w:w="-459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52"/>
        <w:gridCol w:w="6613"/>
      </w:tblGrid>
      <w:tr w:rsidR="006728B4" w:rsidRPr="00914F81" w14:paraId="5BAE0677" w14:textId="77777777" w:rsidTr="009C63B7">
        <w:trPr>
          <w:trHeight w:val="580"/>
        </w:trPr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D4813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505243">
              <w:t>Сроки реализации муниципальной программы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2C28A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2023-2027 годы</w:t>
            </w:r>
          </w:p>
        </w:tc>
      </w:tr>
      <w:tr w:rsidR="006728B4" w:rsidRPr="00914F81" w14:paraId="243B99A2" w14:textId="77777777" w:rsidTr="009C63B7">
        <w:trPr>
          <w:trHeight w:val="653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AF75F" w14:textId="77777777" w:rsidR="006728B4" w:rsidRPr="00B22D10" w:rsidRDefault="006728B4" w:rsidP="009C63B7">
            <w:pPr>
              <w:ind w:left="28" w:right="28"/>
              <w:rPr>
                <w:color w:val="000000"/>
              </w:rPr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0BFD1" w14:textId="77777777" w:rsidR="006728B4" w:rsidRPr="00B22D10" w:rsidRDefault="006728B4" w:rsidP="009C63B7">
            <w:pPr>
              <w:spacing w:before="30" w:after="30"/>
              <w:ind w:left="28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района </w:t>
            </w:r>
          </w:p>
        </w:tc>
      </w:tr>
      <w:tr w:rsidR="006728B4" w:rsidRPr="00914F81" w14:paraId="4CA592D4" w14:textId="77777777" w:rsidTr="009C63B7">
        <w:trPr>
          <w:trHeight w:val="33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19420" w14:textId="77777777" w:rsidR="006728B4" w:rsidRPr="00505243" w:rsidRDefault="006728B4" w:rsidP="009C63B7">
            <w:pPr>
              <w:ind w:left="28" w:right="28"/>
            </w:pPr>
            <w:r w:rsidRPr="00505243">
              <w:t>Участники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C52EA" w14:textId="77777777" w:rsidR="006728B4" w:rsidRPr="00505243" w:rsidRDefault="006728B4" w:rsidP="009C63B7">
            <w:pPr>
              <w:autoSpaceDE w:val="0"/>
              <w:autoSpaceDN w:val="0"/>
              <w:adjustRightInd w:val="0"/>
              <w:ind w:left="17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района </w:t>
            </w:r>
          </w:p>
        </w:tc>
      </w:tr>
      <w:tr w:rsidR="006728B4" w:rsidRPr="00914F81" w14:paraId="4E589334" w14:textId="77777777" w:rsidTr="009C63B7">
        <w:trPr>
          <w:trHeight w:val="1741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EB539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505243">
              <w:t>Цель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F5E4" w14:textId="77777777" w:rsidR="006728B4" w:rsidRPr="00914F81" w:rsidRDefault="006728B4" w:rsidP="009C63B7">
            <w:pPr>
              <w:ind w:left="28" w:right="28"/>
            </w:pPr>
            <w:r w:rsidRPr="00914F81">
              <w:rPr>
                <w:color w:val="000000"/>
              </w:rPr>
              <w:t xml:space="preserve">- Оформление права муниципальной собственности на  объекты недвижимости муниципальной собственности, осуществление </w:t>
            </w:r>
            <w:r w:rsidRPr="00914F81">
              <w:t xml:space="preserve">государственного кадастрового учета  объектов недвижимости  и </w:t>
            </w:r>
            <w:hyperlink r:id="rId8" w:tooltip="Земельные участки" w:history="1">
              <w:r w:rsidRPr="00914F81">
                <w:rPr>
                  <w:rStyle w:val="a3"/>
                  <w:color w:val="auto"/>
                </w:rPr>
                <w:t>земельных участков</w:t>
              </w:r>
            </w:hyperlink>
            <w:r w:rsidRPr="00914F81">
              <w:t>;</w:t>
            </w:r>
          </w:p>
          <w:p w14:paraId="2C380FC9" w14:textId="77777777" w:rsidR="006728B4" w:rsidRPr="00914F81" w:rsidRDefault="006728B4" w:rsidP="009C63B7">
            <w:pPr>
              <w:ind w:left="28" w:right="28"/>
            </w:pPr>
            <w:r w:rsidRPr="00914F81">
              <w:t xml:space="preserve">- создание условий для рационального и эффективного использования земельных ресурсов городского поселения и </w:t>
            </w:r>
            <w:hyperlink r:id="rId9" w:tooltip="Вовлечение" w:history="1">
              <w:r w:rsidRPr="00914F81">
                <w:rPr>
                  <w:rStyle w:val="a3"/>
                  <w:color w:val="auto"/>
                </w:rPr>
                <w:t>вовлечение</w:t>
              </w:r>
            </w:hyperlink>
            <w:r w:rsidRPr="00914F81">
              <w:t xml:space="preserve"> земельных участков в гражданский оборот;</w:t>
            </w:r>
          </w:p>
          <w:p w14:paraId="7DC2517B" w14:textId="77777777" w:rsidR="006728B4" w:rsidRPr="00914F81" w:rsidRDefault="006728B4" w:rsidP="009C63B7">
            <w:pPr>
              <w:ind w:left="30" w:right="30"/>
              <w:rPr>
                <w:color w:val="000000"/>
              </w:rPr>
            </w:pPr>
            <w:r w:rsidRPr="00914F81">
              <w:t>- повышение эффективности</w:t>
            </w:r>
            <w:r w:rsidRPr="00914F81">
              <w:rPr>
                <w:color w:val="000000"/>
              </w:rPr>
              <w:t xml:space="preserve"> управления муниципальной собственностью;</w:t>
            </w:r>
          </w:p>
          <w:p w14:paraId="22BCD61E" w14:textId="77777777" w:rsidR="006728B4" w:rsidRPr="00914F81" w:rsidRDefault="006728B4" w:rsidP="009C63B7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создание условий для получения максимальных доходов бюджета;</w:t>
            </w:r>
          </w:p>
          <w:p w14:paraId="416F0F3F" w14:textId="77777777" w:rsidR="006728B4" w:rsidRPr="00914F81" w:rsidRDefault="006728B4" w:rsidP="009C63B7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приведение в нормативное состояние, содержание и эффективное использование объектов недвижимости;</w:t>
            </w:r>
          </w:p>
          <w:p w14:paraId="5CA8AF43" w14:textId="77777777" w:rsidR="006728B4" w:rsidRPr="00914F81" w:rsidRDefault="006728B4" w:rsidP="009C63B7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приобретение объектов недвижимости.</w:t>
            </w:r>
          </w:p>
        </w:tc>
      </w:tr>
      <w:tr w:rsidR="006728B4" w:rsidRPr="00914F81" w14:paraId="3957E3A9" w14:textId="77777777" w:rsidTr="009C63B7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0104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505243">
              <w:t>Задачи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7C91A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Оформление технических </w:t>
            </w:r>
            <w:proofErr w:type="gramStart"/>
            <w:r w:rsidRPr="00914F81">
              <w:rPr>
                <w:color w:val="000000"/>
              </w:rPr>
              <w:t>паспортов  и</w:t>
            </w:r>
            <w:proofErr w:type="gramEnd"/>
            <w:r w:rsidRPr="00914F81">
              <w:rPr>
                <w:color w:val="000000"/>
              </w:rPr>
              <w:t xml:space="preserve"> технических планов на объекты недвижимости;</w:t>
            </w:r>
          </w:p>
          <w:p w14:paraId="2F6AAB56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Проведение землеустроительных работ;</w:t>
            </w:r>
          </w:p>
          <w:p w14:paraId="2A3BC142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Проведение ремонтных работ;</w:t>
            </w:r>
          </w:p>
          <w:p w14:paraId="5171D199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Проведение изысканий и проектирования;</w:t>
            </w:r>
          </w:p>
          <w:p w14:paraId="1682C582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права собственности на объекты недвижимости;</w:t>
            </w:r>
          </w:p>
          <w:p w14:paraId="31DFC76C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Оформление права </w:t>
            </w:r>
            <w:proofErr w:type="gramStart"/>
            <w:r w:rsidRPr="00914F81">
              <w:rPr>
                <w:color w:val="000000"/>
              </w:rPr>
              <w:t>собственности  на</w:t>
            </w:r>
            <w:proofErr w:type="gramEnd"/>
            <w:r w:rsidRPr="00914F81">
              <w:rPr>
                <w:color w:val="000000"/>
              </w:rPr>
              <w:t xml:space="preserve"> земельные участки в соответствии с законодательством;</w:t>
            </w:r>
          </w:p>
          <w:p w14:paraId="70F240BD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Обеспечение реализации прав граждан и юридических лиц на земельные участки под существующими объектами;</w:t>
            </w:r>
          </w:p>
          <w:p w14:paraId="18AA8FF1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Приватизация муниципального имущества;</w:t>
            </w:r>
          </w:p>
          <w:p w14:paraId="6260DF00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Обеспечение учета муниципальной собственности муниципального образования </w:t>
            </w:r>
            <w:proofErr w:type="spellStart"/>
            <w:proofErr w:type="gramStart"/>
            <w:r w:rsidRPr="00914F81">
              <w:rPr>
                <w:color w:val="000000"/>
              </w:rPr>
              <w:t>Виллозское</w:t>
            </w:r>
            <w:proofErr w:type="spellEnd"/>
            <w:r w:rsidRPr="00914F81">
              <w:rPr>
                <w:color w:val="000000"/>
              </w:rPr>
              <w:t xml:space="preserve">  городское</w:t>
            </w:r>
            <w:proofErr w:type="gramEnd"/>
            <w:r w:rsidRPr="00914F81">
              <w:rPr>
                <w:color w:val="000000"/>
              </w:rPr>
              <w:t xml:space="preserve"> поселение.</w:t>
            </w:r>
          </w:p>
        </w:tc>
      </w:tr>
      <w:tr w:rsidR="006728B4" w:rsidRPr="00914F81" w14:paraId="78E9974B" w14:textId="77777777" w:rsidTr="009C63B7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8A01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 w:rsidRPr="00505243">
              <w:t>Ожидаемые результаты реализации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50BB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1)</w:t>
            </w:r>
            <w:r w:rsidRPr="00914F81">
              <w:rPr>
                <w:color w:val="000000"/>
              </w:rPr>
              <w:t xml:space="preserve"> </w:t>
            </w:r>
            <w:proofErr w:type="gramStart"/>
            <w:r w:rsidRPr="00914F81">
              <w:rPr>
                <w:color w:val="000000"/>
              </w:rPr>
              <w:t>Оформление  муниципальных</w:t>
            </w:r>
            <w:proofErr w:type="gramEnd"/>
            <w:r w:rsidRPr="00914F81">
              <w:rPr>
                <w:color w:val="000000"/>
              </w:rPr>
              <w:t xml:space="preserve"> объектов недвижимости, имеющих технические паспорта, технические планы с постановкой на кадастровый учет;</w:t>
            </w:r>
          </w:p>
          <w:p w14:paraId="5EC20640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2)</w:t>
            </w:r>
            <w:r w:rsidRPr="00914F81">
              <w:rPr>
                <w:color w:val="000000"/>
              </w:rPr>
              <w:t xml:space="preserve"> Увеличение доли муниципальных объектов недвижимости, право муниципальной собственности, на которые зарегистрировано в установленном законом порядке;</w:t>
            </w:r>
          </w:p>
          <w:p w14:paraId="5476A9CE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3)</w:t>
            </w:r>
            <w:r w:rsidRPr="00914F81">
              <w:rPr>
                <w:color w:val="000000"/>
              </w:rPr>
              <w:t xml:space="preserve"> Увеличение доходов бюджета, в связи с приватизацией муниципального имущества;</w:t>
            </w:r>
          </w:p>
          <w:p w14:paraId="675D1488" w14:textId="77777777" w:rsidR="006728B4" w:rsidRPr="00914F81" w:rsidRDefault="006728B4" w:rsidP="009C63B7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4)</w:t>
            </w:r>
            <w:r w:rsidRPr="00914F81">
              <w:rPr>
                <w:color w:val="000000"/>
              </w:rPr>
              <w:t xml:space="preserve"> Повышение эффективности распоряжения муниципального имущества. </w:t>
            </w:r>
          </w:p>
        </w:tc>
      </w:tr>
      <w:tr w:rsidR="006728B4" w:rsidRPr="00914F81" w14:paraId="767C0177" w14:textId="77777777" w:rsidTr="009C63B7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1C0C" w14:textId="77777777" w:rsidR="006728B4" w:rsidRPr="00505243" w:rsidRDefault="006728B4" w:rsidP="009C63B7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6BF52" w14:textId="77777777" w:rsidR="006728B4" w:rsidRPr="00451759" w:rsidRDefault="006728B4" w:rsidP="009C63B7">
            <w:pPr>
              <w:autoSpaceDE w:val="0"/>
              <w:autoSpaceDN w:val="0"/>
              <w:adjustRightInd w:val="0"/>
              <w:ind w:left="17"/>
              <w:rPr>
                <w:color w:val="000000" w:themeColor="text1"/>
              </w:rPr>
            </w:pPr>
            <w:r w:rsidRPr="00451759">
              <w:rPr>
                <w:color w:val="000000" w:themeColor="text1"/>
              </w:rPr>
              <w:t>Отсутствуют</w:t>
            </w:r>
          </w:p>
          <w:p w14:paraId="15C660CB" w14:textId="77777777" w:rsidR="006728B4" w:rsidRPr="00505243" w:rsidRDefault="006728B4" w:rsidP="009C63B7">
            <w:pPr>
              <w:autoSpaceDE w:val="0"/>
              <w:autoSpaceDN w:val="0"/>
              <w:adjustRightInd w:val="0"/>
              <w:ind w:left="17"/>
            </w:pPr>
          </w:p>
        </w:tc>
      </w:tr>
      <w:tr w:rsidR="006728B4" w:rsidRPr="00914F81" w14:paraId="61B8D84D" w14:textId="77777777" w:rsidTr="009C63B7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13B81" w14:textId="77777777" w:rsidR="006728B4" w:rsidRPr="00505243" w:rsidRDefault="006728B4" w:rsidP="009C63B7">
            <w:pPr>
              <w:autoSpaceDE w:val="0"/>
              <w:autoSpaceDN w:val="0"/>
              <w:adjustRightInd w:val="0"/>
            </w:pPr>
            <w:r w:rsidRPr="00505243">
              <w:lastRenderedPageBreak/>
              <w:t>Проекты, реализуемые в рамках муниципальной программы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6E59" w14:textId="77777777" w:rsidR="006728B4" w:rsidRDefault="006728B4" w:rsidP="009C63B7">
            <w:pPr>
              <w:ind w:left="17"/>
              <w:rPr>
                <w:color w:val="00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  <w:p w14:paraId="70EA25CB" w14:textId="77777777" w:rsidR="006728B4" w:rsidRPr="00E65A27" w:rsidRDefault="006728B4" w:rsidP="009C63B7">
            <w:pPr>
              <w:autoSpaceDE w:val="0"/>
              <w:autoSpaceDN w:val="0"/>
              <w:adjustRightInd w:val="0"/>
              <w:ind w:left="17"/>
              <w:rPr>
                <w:color w:val="FF0000"/>
              </w:rPr>
            </w:pPr>
          </w:p>
        </w:tc>
      </w:tr>
      <w:tr w:rsidR="006728B4" w:rsidRPr="00914F81" w14:paraId="06697DF3" w14:textId="77777777" w:rsidTr="009C63B7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EF00C" w14:textId="77777777" w:rsidR="006728B4" w:rsidRPr="00505243" w:rsidRDefault="006728B4" w:rsidP="009C63B7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BA950" w14:textId="4BA4C03A" w:rsidR="006728B4" w:rsidRPr="005C6FFB" w:rsidRDefault="006728B4" w:rsidP="009C63B7">
            <w:pPr>
              <w:autoSpaceDE w:val="0"/>
              <w:autoSpaceDN w:val="0"/>
              <w:adjustRightInd w:val="0"/>
              <w:ind w:left="17"/>
            </w:pPr>
            <w:r w:rsidRPr="00505243">
              <w:t xml:space="preserve">Общий объем финансирования муниципальной программы составляет </w:t>
            </w:r>
            <w:r>
              <w:t>10 170,00</w:t>
            </w:r>
            <w:r w:rsidRPr="00505243">
              <w:rPr>
                <w:color w:val="000000"/>
              </w:rPr>
              <w:t xml:space="preserve"> тыс. рублей, в том числе:</w:t>
            </w:r>
          </w:p>
          <w:p w14:paraId="4D7B61AA" w14:textId="77777777" w:rsidR="006728B4" w:rsidRDefault="006728B4" w:rsidP="009C63B7">
            <w:pPr>
              <w:autoSpaceDE w:val="0"/>
              <w:autoSpaceDN w:val="0"/>
              <w:adjustRightInd w:val="0"/>
              <w:ind w:left="17"/>
            </w:pPr>
            <w:r>
              <w:t>2023 год – 1 700,00 тыс. рублей;</w:t>
            </w:r>
          </w:p>
          <w:p w14:paraId="115E9D7D" w14:textId="77777777" w:rsidR="006728B4" w:rsidRPr="00505243" w:rsidRDefault="006728B4" w:rsidP="009C63B7">
            <w:pPr>
              <w:autoSpaceDE w:val="0"/>
              <w:autoSpaceDN w:val="0"/>
              <w:adjustRightInd w:val="0"/>
              <w:ind w:left="17"/>
            </w:pPr>
            <w:proofErr w:type="gramStart"/>
            <w:r w:rsidRPr="00505243">
              <w:t>202</w:t>
            </w:r>
            <w:r>
              <w:t>4  год</w:t>
            </w:r>
            <w:proofErr w:type="gramEnd"/>
            <w:r>
              <w:t xml:space="preserve"> – 950,00</w:t>
            </w:r>
            <w:r w:rsidRPr="00505243">
              <w:t xml:space="preserve"> тыс. рублей;</w:t>
            </w:r>
          </w:p>
          <w:p w14:paraId="75CC7902" w14:textId="35006BFA" w:rsidR="006728B4" w:rsidRPr="00505243" w:rsidRDefault="006728B4" w:rsidP="009C63B7">
            <w:pPr>
              <w:autoSpaceDE w:val="0"/>
              <w:autoSpaceDN w:val="0"/>
              <w:adjustRightInd w:val="0"/>
              <w:ind w:left="17"/>
            </w:pPr>
            <w:proofErr w:type="gramStart"/>
            <w:r>
              <w:t>2025</w:t>
            </w:r>
            <w:r w:rsidRPr="00505243">
              <w:t xml:space="preserve"> </w:t>
            </w:r>
            <w:r>
              <w:t xml:space="preserve"> </w:t>
            </w:r>
            <w:r w:rsidRPr="00505243">
              <w:t>год</w:t>
            </w:r>
            <w:proofErr w:type="gramEnd"/>
            <w:r w:rsidRPr="00505243">
              <w:t xml:space="preserve"> – </w:t>
            </w:r>
            <w:r>
              <w:t xml:space="preserve">6 340,00 </w:t>
            </w:r>
            <w:r w:rsidRPr="00505243">
              <w:t>тыс. рублей;</w:t>
            </w:r>
          </w:p>
          <w:p w14:paraId="404B2F32" w14:textId="77777777" w:rsidR="006728B4" w:rsidRDefault="006728B4" w:rsidP="009C63B7">
            <w:pPr>
              <w:autoSpaceDE w:val="0"/>
              <w:autoSpaceDN w:val="0"/>
              <w:adjustRightInd w:val="0"/>
              <w:ind w:left="17"/>
            </w:pPr>
            <w:r>
              <w:t>2026</w:t>
            </w:r>
            <w:r w:rsidRPr="00505243">
              <w:t xml:space="preserve"> год – </w:t>
            </w:r>
            <w:r>
              <w:t>580,00</w:t>
            </w:r>
            <w:r w:rsidRPr="00505243">
              <w:t xml:space="preserve"> тыс. рублей</w:t>
            </w:r>
            <w:r>
              <w:t>;</w:t>
            </w:r>
          </w:p>
          <w:p w14:paraId="1F5E798B" w14:textId="77777777" w:rsidR="006728B4" w:rsidRPr="00505243" w:rsidRDefault="006728B4" w:rsidP="009C63B7">
            <w:pPr>
              <w:autoSpaceDE w:val="0"/>
              <w:autoSpaceDN w:val="0"/>
              <w:adjustRightInd w:val="0"/>
            </w:pPr>
            <w:r>
              <w:t>2027 год - 600,00</w:t>
            </w:r>
            <w:r w:rsidRPr="00505243">
              <w:t xml:space="preserve"> тыс. рублей</w:t>
            </w:r>
            <w:r>
              <w:t>;</w:t>
            </w:r>
          </w:p>
        </w:tc>
      </w:tr>
      <w:tr w:rsidR="006728B4" w:rsidRPr="00914F81" w14:paraId="1C3DC92E" w14:textId="77777777" w:rsidTr="009C63B7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18C73" w14:textId="77777777" w:rsidR="006728B4" w:rsidRPr="00505243" w:rsidRDefault="006728B4" w:rsidP="009C63B7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E1F4" w14:textId="77777777" w:rsidR="006728B4" w:rsidRPr="00E65A27" w:rsidRDefault="006728B4" w:rsidP="009C63B7">
            <w:pPr>
              <w:autoSpaceDE w:val="0"/>
              <w:autoSpaceDN w:val="0"/>
              <w:adjustRightInd w:val="0"/>
              <w:ind w:left="17"/>
            </w:pPr>
            <w:r w:rsidRPr="00E65A27">
              <w:t>Налоговые расходы не предусмотрены</w:t>
            </w:r>
          </w:p>
          <w:p w14:paraId="37FA471A" w14:textId="77777777" w:rsidR="006728B4" w:rsidRDefault="006728B4" w:rsidP="009C63B7">
            <w:pPr>
              <w:autoSpaceDE w:val="0"/>
              <w:autoSpaceDN w:val="0"/>
              <w:adjustRightInd w:val="0"/>
              <w:ind w:left="17"/>
              <w:rPr>
                <w:rFonts w:ascii="Arial" w:hAnsi="Arial" w:cs="Arial"/>
                <w:color w:val="FF0000"/>
                <w:sz w:val="23"/>
                <w:szCs w:val="23"/>
                <w:shd w:val="clear" w:color="auto" w:fill="FFFFFF"/>
              </w:rPr>
            </w:pPr>
          </w:p>
          <w:p w14:paraId="178674DC" w14:textId="77777777" w:rsidR="006728B4" w:rsidRPr="00C30EB5" w:rsidRDefault="006728B4" w:rsidP="009C63B7">
            <w:pPr>
              <w:autoSpaceDE w:val="0"/>
              <w:autoSpaceDN w:val="0"/>
              <w:adjustRightInd w:val="0"/>
              <w:ind w:left="17"/>
              <w:rPr>
                <w:color w:val="FF0000"/>
              </w:rPr>
            </w:pPr>
          </w:p>
        </w:tc>
      </w:tr>
    </w:tbl>
    <w:p w14:paraId="095BB877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1EC05D09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54BDF7C3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16D6D759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4B102D33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46A2DC63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70ED9A27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663FC25A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370FDE06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76C55229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0AEDE1C3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62FABAD9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47DEFBD6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507014E3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76DE21A0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42BCFD2C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6749592C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03EEE52C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jc w:val="both"/>
        <w:rPr>
          <w:color w:val="000000"/>
        </w:rPr>
      </w:pPr>
    </w:p>
    <w:p w14:paraId="20EAF543" w14:textId="77777777" w:rsidR="006728B4" w:rsidRDefault="006728B4" w:rsidP="006728B4">
      <w:pPr>
        <w:ind w:left="-567" w:firstLine="567"/>
        <w:jc w:val="right"/>
        <w:rPr>
          <w:color w:val="000000"/>
          <w:sz w:val="20"/>
          <w:szCs w:val="20"/>
          <w:u w:val="single"/>
        </w:rPr>
      </w:pPr>
    </w:p>
    <w:p w14:paraId="70CFD7FD" w14:textId="77777777" w:rsidR="006728B4" w:rsidRDefault="006728B4" w:rsidP="006728B4">
      <w:pPr>
        <w:ind w:left="-567" w:firstLine="567"/>
        <w:jc w:val="right"/>
        <w:rPr>
          <w:color w:val="000000"/>
          <w:sz w:val="20"/>
          <w:szCs w:val="20"/>
        </w:rPr>
      </w:pPr>
      <w:r w:rsidRPr="000C26DD">
        <w:rPr>
          <w:color w:val="000000"/>
          <w:sz w:val="20"/>
          <w:szCs w:val="20"/>
        </w:rPr>
        <w:lastRenderedPageBreak/>
        <w:t xml:space="preserve">Приложение </w:t>
      </w:r>
      <w:r w:rsidRPr="008C7AFE">
        <w:rPr>
          <w:color w:val="000000"/>
          <w:sz w:val="20"/>
          <w:szCs w:val="20"/>
        </w:rPr>
        <w:t>к муниципальн</w:t>
      </w:r>
      <w:r>
        <w:rPr>
          <w:color w:val="000000"/>
          <w:sz w:val="20"/>
          <w:szCs w:val="20"/>
        </w:rPr>
        <w:t>ой</w:t>
      </w:r>
      <w:r w:rsidRPr="008C7AFE">
        <w:rPr>
          <w:color w:val="000000"/>
          <w:sz w:val="20"/>
          <w:szCs w:val="20"/>
        </w:rPr>
        <w:t xml:space="preserve"> программ</w:t>
      </w:r>
      <w:r>
        <w:rPr>
          <w:color w:val="000000"/>
          <w:sz w:val="20"/>
          <w:szCs w:val="20"/>
        </w:rPr>
        <w:t>е</w:t>
      </w:r>
    </w:p>
    <w:p w14:paraId="709DFE24" w14:textId="77777777" w:rsidR="006728B4" w:rsidRDefault="006728B4" w:rsidP="006728B4">
      <w:pPr>
        <w:ind w:left="-567" w:firstLine="567"/>
        <w:jc w:val="right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>«Оформление права собственности</w:t>
      </w:r>
      <w:r>
        <w:rPr>
          <w:color w:val="000000"/>
          <w:sz w:val="20"/>
          <w:szCs w:val="20"/>
        </w:rPr>
        <w:t xml:space="preserve"> </w:t>
      </w:r>
      <w:r w:rsidRPr="008C7AFE">
        <w:rPr>
          <w:color w:val="000000"/>
          <w:sz w:val="20"/>
          <w:szCs w:val="20"/>
        </w:rPr>
        <w:t>и использование</w:t>
      </w:r>
    </w:p>
    <w:p w14:paraId="782BA762" w14:textId="77777777" w:rsidR="006728B4" w:rsidRDefault="006728B4" w:rsidP="006728B4">
      <w:pPr>
        <w:ind w:left="-567" w:firstLine="567"/>
        <w:jc w:val="right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>имущества муниципального образования</w:t>
      </w:r>
    </w:p>
    <w:p w14:paraId="3DC141A1" w14:textId="77777777" w:rsidR="006728B4" w:rsidRDefault="006728B4" w:rsidP="006728B4">
      <w:pPr>
        <w:ind w:left="-567" w:firstLine="567"/>
        <w:jc w:val="right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 xml:space="preserve"> </w:t>
      </w:r>
      <w:proofErr w:type="spellStart"/>
      <w:r w:rsidRPr="008C7AFE">
        <w:rPr>
          <w:color w:val="000000"/>
          <w:sz w:val="20"/>
          <w:szCs w:val="20"/>
        </w:rPr>
        <w:t>Виллозское</w:t>
      </w:r>
      <w:proofErr w:type="spellEnd"/>
      <w:r w:rsidRPr="008C7AFE">
        <w:rPr>
          <w:color w:val="000000"/>
          <w:sz w:val="20"/>
          <w:szCs w:val="20"/>
        </w:rPr>
        <w:t xml:space="preserve"> </w:t>
      </w:r>
      <w:proofErr w:type="gramStart"/>
      <w:r w:rsidRPr="008C7AFE">
        <w:rPr>
          <w:color w:val="000000"/>
          <w:sz w:val="20"/>
          <w:szCs w:val="20"/>
        </w:rPr>
        <w:t>городское  поселение</w:t>
      </w:r>
      <w:proofErr w:type="gramEnd"/>
      <w:r w:rsidRPr="008C7AFE">
        <w:rPr>
          <w:color w:val="000000"/>
          <w:sz w:val="20"/>
          <w:szCs w:val="20"/>
        </w:rPr>
        <w:t xml:space="preserve"> Ломоносовского</w:t>
      </w:r>
    </w:p>
    <w:p w14:paraId="39FF8E09" w14:textId="77777777" w:rsidR="006728B4" w:rsidRPr="008C7AFE" w:rsidRDefault="006728B4" w:rsidP="006728B4">
      <w:pPr>
        <w:ind w:left="-567" w:firstLine="567"/>
        <w:jc w:val="right"/>
        <w:rPr>
          <w:color w:val="000000"/>
          <w:sz w:val="20"/>
          <w:szCs w:val="20"/>
        </w:rPr>
      </w:pPr>
      <w:r w:rsidRPr="008C7AFE">
        <w:rPr>
          <w:color w:val="000000"/>
          <w:sz w:val="20"/>
          <w:szCs w:val="20"/>
        </w:rPr>
        <w:t>муниципального района Ленинградской области</w:t>
      </w:r>
      <w:r>
        <w:rPr>
          <w:color w:val="000000"/>
          <w:sz w:val="20"/>
          <w:szCs w:val="20"/>
        </w:rPr>
        <w:t>»</w:t>
      </w:r>
      <w:r w:rsidRPr="008C7AFE">
        <w:rPr>
          <w:color w:val="000000"/>
          <w:sz w:val="20"/>
          <w:szCs w:val="20"/>
        </w:rPr>
        <w:t>.</w:t>
      </w:r>
    </w:p>
    <w:p w14:paraId="1BF8D33A" w14:textId="77777777" w:rsidR="006728B4" w:rsidRPr="00914F81" w:rsidRDefault="006728B4" w:rsidP="006728B4">
      <w:pPr>
        <w:ind w:left="-567" w:right="139" w:firstLine="567"/>
        <w:jc w:val="right"/>
        <w:rPr>
          <w:color w:val="000000"/>
        </w:rPr>
      </w:pPr>
    </w:p>
    <w:p w14:paraId="33CC1763" w14:textId="77777777" w:rsidR="006728B4" w:rsidRPr="00914F81" w:rsidRDefault="006728B4" w:rsidP="006728B4">
      <w:pPr>
        <w:shd w:val="clear" w:color="auto" w:fill="FFFFFF"/>
        <w:spacing w:before="100" w:beforeAutospacing="1" w:after="150"/>
        <w:ind w:left="-567" w:right="139" w:firstLine="567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 ПРОГРАММЫ</w:t>
      </w:r>
    </w:p>
    <w:p w14:paraId="37A9F719" w14:textId="77777777" w:rsidR="006728B4" w:rsidRPr="00914F81" w:rsidRDefault="006728B4" w:rsidP="006728B4">
      <w:pPr>
        <w:shd w:val="clear" w:color="auto" w:fill="FFFFFF"/>
        <w:spacing w:before="100" w:beforeAutospacing="1" w:after="150"/>
        <w:ind w:left="-567" w:right="139" w:firstLine="567"/>
        <w:contextualSpacing/>
        <w:jc w:val="right"/>
        <w:rPr>
          <w:b/>
          <w:color w:val="000000"/>
          <w:sz w:val="18"/>
          <w:szCs w:val="18"/>
        </w:rPr>
      </w:pPr>
      <w:proofErr w:type="spellStart"/>
      <w:r w:rsidRPr="00914F81">
        <w:rPr>
          <w:b/>
          <w:color w:val="000000"/>
          <w:sz w:val="18"/>
          <w:szCs w:val="18"/>
        </w:rPr>
        <w:t>тыс.руб</w:t>
      </w:r>
      <w:proofErr w:type="spellEnd"/>
      <w:r w:rsidRPr="00914F81">
        <w:rPr>
          <w:b/>
          <w:color w:val="000000"/>
          <w:sz w:val="18"/>
          <w:szCs w:val="18"/>
        </w:rPr>
        <w:t xml:space="preserve">. </w:t>
      </w:r>
    </w:p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134"/>
        <w:gridCol w:w="992"/>
        <w:gridCol w:w="1418"/>
        <w:gridCol w:w="1134"/>
        <w:gridCol w:w="992"/>
        <w:gridCol w:w="1134"/>
      </w:tblGrid>
      <w:tr w:rsidR="006728B4" w:rsidRPr="0051364A" w14:paraId="0AAC8153" w14:textId="77777777" w:rsidTr="009C63B7">
        <w:trPr>
          <w:trHeight w:val="49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95486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555F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3FC4B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C0D5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6728B4" w:rsidRPr="0051364A" w14:paraId="2EF79FE0" w14:textId="77777777" w:rsidTr="009C63B7">
        <w:trPr>
          <w:trHeight w:val="51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0DBE" w14:textId="77777777" w:rsidR="006728B4" w:rsidRPr="0051364A" w:rsidRDefault="006728B4" w:rsidP="009C63B7">
            <w:pPr>
              <w:ind w:left="-108" w:firstLine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FB88" w14:textId="77777777" w:rsidR="006728B4" w:rsidRPr="0051364A" w:rsidRDefault="006728B4" w:rsidP="009C63B7">
            <w:pPr>
              <w:ind w:left="-108" w:firstLine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4B27" w14:textId="77777777" w:rsidR="006728B4" w:rsidRPr="0051364A" w:rsidRDefault="006728B4" w:rsidP="009C63B7">
            <w:pPr>
              <w:ind w:left="-108" w:firstLine="108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ADA3A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2D2B8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A82D5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A02BE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80153" w14:textId="77777777" w:rsidR="006728B4" w:rsidRPr="0051364A" w:rsidRDefault="006728B4" w:rsidP="009C63B7">
            <w:pPr>
              <w:ind w:left="-108" w:firstLine="108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14:paraId="6CBD1C3B" w14:textId="77777777" w:rsidR="006728B4" w:rsidRPr="00CE3CF5" w:rsidRDefault="006728B4" w:rsidP="006728B4">
      <w:pPr>
        <w:ind w:left="-567" w:firstLine="567"/>
        <w:rPr>
          <w:sz w:val="4"/>
          <w:szCs w:val="4"/>
        </w:rPr>
      </w:pPr>
    </w:p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134"/>
        <w:gridCol w:w="992"/>
        <w:gridCol w:w="1418"/>
        <w:gridCol w:w="1134"/>
        <w:gridCol w:w="992"/>
        <w:gridCol w:w="1134"/>
      </w:tblGrid>
      <w:tr w:rsidR="006728B4" w:rsidRPr="0051364A" w14:paraId="64E1AD8E" w14:textId="77777777" w:rsidTr="009C63B7">
        <w:trPr>
          <w:trHeight w:val="268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0E4B1" w14:textId="77777777" w:rsidR="006728B4" w:rsidRPr="0051364A" w:rsidRDefault="006728B4" w:rsidP="009C63B7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22B74" w14:textId="77777777" w:rsidR="006728B4" w:rsidRPr="0051364A" w:rsidRDefault="006728B4" w:rsidP="009C63B7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A9C0" w14:textId="77777777" w:rsidR="006728B4" w:rsidRPr="0051364A" w:rsidRDefault="006728B4" w:rsidP="009C63B7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215D3" w14:textId="77777777" w:rsidR="006728B4" w:rsidRPr="0051364A" w:rsidRDefault="006728B4" w:rsidP="009C63B7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C08C7" w14:textId="77777777" w:rsidR="006728B4" w:rsidRPr="0051364A" w:rsidRDefault="006728B4" w:rsidP="009C63B7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9C54A" w14:textId="77777777" w:rsidR="006728B4" w:rsidRPr="0051364A" w:rsidRDefault="006728B4" w:rsidP="009C63B7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25943" w14:textId="77777777" w:rsidR="006728B4" w:rsidRPr="0051364A" w:rsidRDefault="006728B4" w:rsidP="009C63B7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72DB7" w14:textId="77777777" w:rsidR="006728B4" w:rsidRPr="0051364A" w:rsidRDefault="006728B4" w:rsidP="009C63B7">
            <w:pPr>
              <w:ind w:left="-567" w:firstLine="567"/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6728B4" w:rsidRPr="00A805E0" w14:paraId="399FB7AF" w14:textId="77777777" w:rsidTr="009C63B7">
        <w:trPr>
          <w:trHeight w:val="268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05E4" w14:textId="77777777" w:rsidR="006728B4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Муниципальная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программа </w:t>
            </w:r>
            <w:r>
              <w:rPr>
                <w:b/>
                <w:color w:val="000000"/>
                <w:sz w:val="20"/>
                <w:szCs w:val="20"/>
              </w:rPr>
              <w:t>«</w:t>
            </w:r>
            <w:r w:rsidRPr="00961133">
              <w:rPr>
                <w:b/>
                <w:color w:val="000000"/>
                <w:sz w:val="20"/>
                <w:szCs w:val="20"/>
              </w:rPr>
              <w:t xml:space="preserve">Оформление права собственности и использование имущества муниципального образования </w:t>
            </w:r>
            <w:proofErr w:type="spellStart"/>
            <w:r w:rsidRPr="00961133">
              <w:rPr>
                <w:b/>
                <w:color w:val="000000"/>
                <w:sz w:val="20"/>
                <w:szCs w:val="20"/>
              </w:rPr>
              <w:t>Виллозское</w:t>
            </w:r>
            <w:proofErr w:type="spellEnd"/>
            <w:r w:rsidRPr="00961133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961133">
              <w:rPr>
                <w:b/>
                <w:color w:val="000000"/>
                <w:sz w:val="20"/>
                <w:szCs w:val="20"/>
              </w:rPr>
              <w:t>городское  поселение</w:t>
            </w:r>
            <w:proofErr w:type="gramEnd"/>
            <w:r w:rsidRPr="00961133">
              <w:rPr>
                <w:b/>
                <w:color w:val="000000"/>
                <w:sz w:val="20"/>
                <w:szCs w:val="20"/>
              </w:rPr>
              <w:t xml:space="preserve"> Ломоносовского муниципального района Ленинградской </w:t>
            </w:r>
          </w:p>
          <w:p w14:paraId="6E0AC57B" w14:textId="77777777" w:rsidR="006728B4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области»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6EEBB" w14:textId="77777777" w:rsidR="006728B4" w:rsidRDefault="006728B4" w:rsidP="009C63B7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Виллозского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городского поселения Ломоносовского района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136E6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413E2" w14:textId="77777777" w:rsidR="006728B4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A888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D44AB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371B" w14:textId="77777777" w:rsidR="006728B4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B843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728B4" w:rsidRPr="00A805E0" w14:paraId="37CE9A9D" w14:textId="77777777" w:rsidTr="009C63B7">
        <w:trPr>
          <w:trHeight w:val="268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68A25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E718C" w14:textId="77777777" w:rsidR="006728B4" w:rsidRPr="0051364A" w:rsidRDefault="006728B4" w:rsidP="009C63B7">
            <w:pPr>
              <w:ind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70C55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F81D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950</w:t>
            </w:r>
            <w:r w:rsidRPr="004F2BBB">
              <w:rPr>
                <w:b/>
                <w:color w:val="000000"/>
                <w:sz w:val="20"/>
                <w:szCs w:val="20"/>
              </w:rPr>
              <w:t>,0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B4535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BF79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47CB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950</w:t>
            </w:r>
            <w:r w:rsidRPr="004F2BBB">
              <w:rPr>
                <w:b/>
                <w:color w:val="000000"/>
                <w:sz w:val="20"/>
                <w:szCs w:val="20"/>
              </w:rPr>
              <w:t>,0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F117C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728B4" w:rsidRPr="00A805E0" w14:paraId="60F7A66F" w14:textId="77777777" w:rsidTr="009C63B7">
        <w:trPr>
          <w:trHeight w:val="268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0E4757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D380F7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74B96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B9AC1" w14:textId="223C45B6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C88C0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6EECA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38857" w14:textId="40F03A44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6 340,00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2139F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728B4" w:rsidRPr="00A805E0" w14:paraId="3DF56FA1" w14:textId="77777777" w:rsidTr="009C63B7">
        <w:trPr>
          <w:trHeight w:val="843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B8D674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07E9B9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E1FEC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B5FAC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23980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D28A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DFFAD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68051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728B4" w:rsidRPr="00A805E0" w14:paraId="243BF1B0" w14:textId="77777777" w:rsidTr="009C63B7">
        <w:trPr>
          <w:trHeight w:val="45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842EA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BD32B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0C906" w14:textId="77777777" w:rsidR="006728B4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CD20E" w14:textId="77777777" w:rsidR="006728B4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34C0F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9C7B8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FC9D1" w14:textId="77777777" w:rsidR="006728B4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E2706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728B4" w:rsidRPr="00A805E0" w14:paraId="679874A1" w14:textId="77777777" w:rsidTr="009C63B7">
        <w:trPr>
          <w:trHeight w:val="45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3C4FB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89511" w14:textId="77777777" w:rsidR="006728B4" w:rsidRPr="0051364A" w:rsidRDefault="006728B4" w:rsidP="009C63B7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B9CBE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2023</w:t>
            </w:r>
            <w:r w:rsidRPr="0051364A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9109E" w14:textId="3D58C6D0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10170,00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F774F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0D98E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6FDD8" w14:textId="0FE663CA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1876" w14:textId="77777777" w:rsidR="006728B4" w:rsidRPr="0051364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728B4" w:rsidRPr="0051364A" w14:paraId="68CCA237" w14:textId="77777777" w:rsidTr="009C63B7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BF37CD" w14:textId="77777777" w:rsidR="006728B4" w:rsidRPr="0051364A" w:rsidRDefault="006728B4" w:rsidP="009C63B7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6728B4" w:rsidRPr="0051364A" w14:paraId="5030F82E" w14:textId="77777777" w:rsidTr="009C63B7">
        <w:trPr>
          <w:trHeight w:val="458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7803A8" w14:textId="77777777" w:rsidR="006728B4" w:rsidRPr="0051364A" w:rsidRDefault="006728B4" w:rsidP="009C63B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6728B4" w:rsidRPr="0051364A" w14:paraId="68E5B294" w14:textId="77777777" w:rsidTr="009C63B7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E6BD" w14:textId="77777777" w:rsidR="006728B4" w:rsidRPr="003C228C" w:rsidRDefault="006728B4" w:rsidP="009C63B7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t xml:space="preserve">Проведение работ по формированию и постановке на государственный </w:t>
            </w:r>
            <w:proofErr w:type="gramStart"/>
            <w:r w:rsidRPr="003C228C">
              <w:rPr>
                <w:color w:val="000000"/>
                <w:sz w:val="20"/>
                <w:szCs w:val="20"/>
              </w:rPr>
              <w:t>кадастровый  учет</w:t>
            </w:r>
            <w:proofErr w:type="gramEnd"/>
            <w:r w:rsidRPr="003C228C">
              <w:rPr>
                <w:color w:val="000000"/>
                <w:sz w:val="20"/>
                <w:szCs w:val="20"/>
              </w:rPr>
              <w:t xml:space="preserve">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994F7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472F7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B572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06C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0B09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E9E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3BEA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7DF6C971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D4AC" w14:textId="77777777" w:rsidR="006728B4" w:rsidRPr="004F2BBB" w:rsidRDefault="006728B4" w:rsidP="009C63B7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t xml:space="preserve">Формирование земельных участков, постановка </w:t>
            </w:r>
            <w:proofErr w:type="gramStart"/>
            <w:r w:rsidRPr="004F2BBB">
              <w:rPr>
                <w:color w:val="000000"/>
                <w:sz w:val="20"/>
                <w:szCs w:val="20"/>
              </w:rPr>
              <w:t>их  на</w:t>
            </w:r>
            <w:proofErr w:type="gramEnd"/>
            <w:r w:rsidRPr="004F2BBB">
              <w:rPr>
                <w:color w:val="000000"/>
                <w:sz w:val="20"/>
                <w:szCs w:val="20"/>
              </w:rPr>
              <w:t xml:space="preserve">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B9C74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E0368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6A9A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43CF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1069B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67612B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787F0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67853319" w14:textId="77777777" w:rsidTr="009C63B7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EA49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E4A2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20D4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3D1A0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DE4DA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777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08B6F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2098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20451A05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62E01" w14:textId="77777777" w:rsidR="006728B4" w:rsidRPr="00EB052F" w:rsidRDefault="006728B4" w:rsidP="009C63B7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FDA19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E9CC4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0E112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74F86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2954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6B211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A2332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51D30055" w14:textId="77777777" w:rsidTr="009C63B7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3F807" w14:textId="77777777" w:rsidR="006728B4" w:rsidRPr="0051364A" w:rsidRDefault="006728B4" w:rsidP="009C63B7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3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DF96" w14:textId="77777777" w:rsidR="006728B4" w:rsidRPr="004B3883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B3883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45C6D" w14:textId="77777777" w:rsidR="006728B4" w:rsidRPr="004B3883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AA0C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6002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1A60D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C0330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48488126" w14:textId="77777777" w:rsidTr="009C63B7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0AA0D" w14:textId="77777777" w:rsidR="006728B4" w:rsidRPr="0051364A" w:rsidRDefault="006728B4" w:rsidP="009C63B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4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6728B4" w:rsidRPr="0051364A" w14:paraId="17B457C3" w14:textId="77777777" w:rsidTr="009C63B7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F7323" w14:textId="77777777" w:rsidR="006728B4" w:rsidRPr="003C228C" w:rsidRDefault="006728B4" w:rsidP="009C63B7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lastRenderedPageBreak/>
              <w:t xml:space="preserve">Проведение работ по формированию и постановке на государственный </w:t>
            </w:r>
            <w:proofErr w:type="gramStart"/>
            <w:r w:rsidRPr="003C228C">
              <w:rPr>
                <w:color w:val="000000"/>
                <w:sz w:val="20"/>
                <w:szCs w:val="20"/>
              </w:rPr>
              <w:t>кадастровый  учет</w:t>
            </w:r>
            <w:proofErr w:type="gramEnd"/>
            <w:r w:rsidRPr="003C228C">
              <w:rPr>
                <w:color w:val="000000"/>
                <w:sz w:val="20"/>
                <w:szCs w:val="20"/>
              </w:rPr>
              <w:t xml:space="preserve">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0C182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C701E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60B36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8E810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B98A8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65F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3F41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7391AF82" w14:textId="77777777" w:rsidTr="009C63B7">
        <w:trPr>
          <w:trHeight w:val="127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7A1B0" w14:textId="77777777" w:rsidR="006728B4" w:rsidRPr="004F2BBB" w:rsidRDefault="006728B4" w:rsidP="009C63B7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t xml:space="preserve">Формирование земельных участков, постановка </w:t>
            </w:r>
            <w:proofErr w:type="gramStart"/>
            <w:r w:rsidRPr="004F2BBB">
              <w:rPr>
                <w:color w:val="000000"/>
                <w:sz w:val="20"/>
                <w:szCs w:val="20"/>
              </w:rPr>
              <w:t>их  на</w:t>
            </w:r>
            <w:proofErr w:type="gramEnd"/>
            <w:r w:rsidRPr="004F2BBB">
              <w:rPr>
                <w:color w:val="000000"/>
                <w:sz w:val="20"/>
                <w:szCs w:val="20"/>
              </w:rPr>
              <w:t xml:space="preserve">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2D293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5322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12F4D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0547E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65678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FF444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A90C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0809CB6A" w14:textId="77777777" w:rsidTr="009C63B7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006B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DBD2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8BDB1" w14:textId="77777777" w:rsidR="006728B4" w:rsidRPr="00415E8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415E8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1DDD6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80680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E3956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A741C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4FDD0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07684323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D537B" w14:textId="77777777" w:rsidR="006728B4" w:rsidRPr="00EB052F" w:rsidRDefault="006728B4" w:rsidP="009C63B7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9BCE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E0D1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84035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14D6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0189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BC080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4ED81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7E90FB08" w14:textId="77777777" w:rsidTr="009C63B7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43DF4" w14:textId="77777777" w:rsidR="006728B4" w:rsidRPr="0051364A" w:rsidRDefault="006728B4" w:rsidP="009C63B7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981DF" w14:textId="77777777" w:rsidR="006728B4" w:rsidRPr="00415E8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15E8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825C0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950</w:t>
            </w:r>
            <w:r w:rsidRPr="004F2BBB">
              <w:rPr>
                <w:b/>
                <w:color w:val="000000"/>
                <w:sz w:val="20"/>
                <w:szCs w:val="20"/>
              </w:rPr>
              <w:t>,0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CF32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9559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67F66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950</w:t>
            </w:r>
            <w:r w:rsidRPr="004F2BBB">
              <w:rPr>
                <w:b/>
                <w:color w:val="000000"/>
                <w:sz w:val="20"/>
                <w:szCs w:val="20"/>
              </w:rPr>
              <w:t>,0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266D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3865A421" w14:textId="77777777" w:rsidTr="009C63B7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FB5E84" w14:textId="77777777" w:rsidR="006728B4" w:rsidRPr="0051364A" w:rsidRDefault="006728B4" w:rsidP="009C63B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</w:t>
            </w:r>
            <w:r>
              <w:rPr>
                <w:b/>
                <w:bCs/>
                <w:color w:val="000000"/>
              </w:rPr>
              <w:t xml:space="preserve"> муниципальной программы на 2025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6728B4" w:rsidRPr="0051364A" w14:paraId="0F3E66C1" w14:textId="77777777" w:rsidTr="009C63B7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645FA" w14:textId="77777777" w:rsidR="006728B4" w:rsidRPr="003C228C" w:rsidRDefault="006728B4" w:rsidP="009C63B7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t xml:space="preserve">Проведение работ по формированию и постановке на государственный </w:t>
            </w:r>
            <w:proofErr w:type="gramStart"/>
            <w:r w:rsidRPr="003C228C">
              <w:rPr>
                <w:color w:val="000000"/>
                <w:sz w:val="20"/>
                <w:szCs w:val="20"/>
              </w:rPr>
              <w:t>кадастровый  учет</w:t>
            </w:r>
            <w:proofErr w:type="gramEnd"/>
            <w:r w:rsidRPr="003C228C">
              <w:rPr>
                <w:color w:val="000000"/>
                <w:sz w:val="20"/>
                <w:szCs w:val="20"/>
              </w:rPr>
              <w:t xml:space="preserve">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7664E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9A0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A4CA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987A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488E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26F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67C2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32C7030E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B574" w14:textId="77777777" w:rsidR="006728B4" w:rsidRPr="004F2BBB" w:rsidRDefault="006728B4" w:rsidP="009C63B7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t xml:space="preserve">Формирование земельных участков, постановка </w:t>
            </w:r>
            <w:proofErr w:type="gramStart"/>
            <w:r w:rsidRPr="004F2BBB">
              <w:rPr>
                <w:color w:val="000000"/>
                <w:sz w:val="20"/>
                <w:szCs w:val="20"/>
              </w:rPr>
              <w:t>их  на</w:t>
            </w:r>
            <w:proofErr w:type="gramEnd"/>
            <w:r w:rsidRPr="004F2BBB">
              <w:rPr>
                <w:color w:val="000000"/>
                <w:sz w:val="20"/>
                <w:szCs w:val="20"/>
              </w:rPr>
              <w:t xml:space="preserve">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61DF3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7C1F4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87CD7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1DB8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FEF9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7C48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8D096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7B3AC518" w14:textId="77777777" w:rsidTr="009C63B7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ED88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2BC9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98C6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BD861" w14:textId="61D3A58E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8EB57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923E0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215D9" w14:textId="5FA291AB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D1EF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6F9D0709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BA436" w14:textId="115D35AB" w:rsidR="006728B4" w:rsidRPr="00EB052F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75E32" w14:textId="240DD623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56EF1" w14:textId="7C11BA4E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DF808" w14:textId="60174684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5 800,00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114A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180D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97B59" w14:textId="22616C83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5 800,00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7DCFE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753F6DF2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82D38" w14:textId="77777777" w:rsidR="006728B4" w:rsidRPr="00EB052F" w:rsidRDefault="006728B4" w:rsidP="009C63B7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B8ECB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1C63B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EA005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DD0CE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06BBF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229FE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1EA89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46DFD8A8" w14:textId="77777777" w:rsidTr="009C63B7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9D780" w14:textId="77777777" w:rsidR="006728B4" w:rsidRPr="0051364A" w:rsidRDefault="006728B4" w:rsidP="009C63B7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D0346" w14:textId="77777777" w:rsidR="006728B4" w:rsidRPr="00415E8A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15E8A">
              <w:rPr>
                <w:b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49A1" w14:textId="32F94AAD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6340,00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C7DFB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D8FB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5E403" w14:textId="7E2CBA11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6340,00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8FDD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2E9C315B" w14:textId="77777777" w:rsidTr="009C63B7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8788EA" w14:textId="77777777" w:rsidR="006728B4" w:rsidRPr="0051364A" w:rsidRDefault="006728B4" w:rsidP="009C63B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</w:t>
            </w:r>
            <w:r>
              <w:rPr>
                <w:b/>
                <w:bCs/>
                <w:color w:val="000000"/>
              </w:rPr>
              <w:t xml:space="preserve"> муниципальной программы на 2026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6728B4" w:rsidRPr="0051364A" w14:paraId="27EC9820" w14:textId="77777777" w:rsidTr="009C63B7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E3A50" w14:textId="77777777" w:rsidR="006728B4" w:rsidRPr="003C228C" w:rsidRDefault="006728B4" w:rsidP="009C63B7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t xml:space="preserve">Проведение работ по формированию и постановке на государственный </w:t>
            </w:r>
            <w:proofErr w:type="gramStart"/>
            <w:r w:rsidRPr="003C228C">
              <w:rPr>
                <w:color w:val="000000"/>
                <w:sz w:val="20"/>
                <w:szCs w:val="20"/>
              </w:rPr>
              <w:t>кадастровый  учет</w:t>
            </w:r>
            <w:proofErr w:type="gramEnd"/>
            <w:r w:rsidRPr="003C228C">
              <w:rPr>
                <w:color w:val="000000"/>
                <w:sz w:val="20"/>
                <w:szCs w:val="20"/>
              </w:rPr>
              <w:t xml:space="preserve">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FE920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F5734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132EB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B30B8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8EA6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4FF9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B74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310D2773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4D719" w14:textId="77777777" w:rsidR="006728B4" w:rsidRPr="004F2BBB" w:rsidRDefault="006728B4" w:rsidP="009C63B7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lastRenderedPageBreak/>
              <w:t xml:space="preserve">Формирование земельных участков, постановка </w:t>
            </w:r>
            <w:proofErr w:type="gramStart"/>
            <w:r w:rsidRPr="004F2BBB">
              <w:rPr>
                <w:color w:val="000000"/>
                <w:sz w:val="20"/>
                <w:szCs w:val="20"/>
              </w:rPr>
              <w:t>их  на</w:t>
            </w:r>
            <w:proofErr w:type="gramEnd"/>
            <w:r w:rsidRPr="004F2BBB">
              <w:rPr>
                <w:color w:val="000000"/>
                <w:sz w:val="20"/>
                <w:szCs w:val="20"/>
              </w:rPr>
              <w:t xml:space="preserve">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9AE4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F219A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8E5B0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07B7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E2921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C8BBD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9A6B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41C7760A" w14:textId="77777777" w:rsidTr="009C63B7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3B85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47DD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0CE5E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9A0E5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E6C9A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909B7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68D0B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DCE7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36CDE377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3560" w14:textId="77777777" w:rsidR="006728B4" w:rsidRPr="00EB052F" w:rsidRDefault="006728B4" w:rsidP="009C63B7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7241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FDAF1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60F134A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3D028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552F0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BBBB2C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0855B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0EF1AD59" w14:textId="77777777" w:rsidTr="009C63B7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21BA" w14:textId="77777777" w:rsidR="006728B4" w:rsidRPr="0051364A" w:rsidRDefault="006728B4" w:rsidP="009C63B7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99B6" w14:textId="77777777" w:rsidR="006728B4" w:rsidRPr="006D632E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D632E">
              <w:rPr>
                <w:b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BD59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580,00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3DE31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FD5F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14319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7D70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0A7147E5" w14:textId="77777777" w:rsidTr="009C63B7">
        <w:trPr>
          <w:trHeight w:val="40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93D578" w14:textId="77777777" w:rsidR="006728B4" w:rsidRPr="0051364A" w:rsidRDefault="006728B4" w:rsidP="009C63B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</w:t>
            </w:r>
            <w:r>
              <w:rPr>
                <w:b/>
                <w:bCs/>
                <w:color w:val="000000"/>
              </w:rPr>
              <w:t xml:space="preserve"> муниципальной программы на 2027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6728B4" w:rsidRPr="0051364A" w14:paraId="03CCCB98" w14:textId="77777777" w:rsidTr="009C63B7">
        <w:trPr>
          <w:trHeight w:val="18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FD3DD" w14:textId="77777777" w:rsidR="006728B4" w:rsidRPr="003C228C" w:rsidRDefault="006728B4" w:rsidP="009C63B7">
            <w:pPr>
              <w:rPr>
                <w:color w:val="000000"/>
                <w:sz w:val="20"/>
                <w:szCs w:val="20"/>
              </w:rPr>
            </w:pPr>
            <w:r w:rsidRPr="003C228C">
              <w:rPr>
                <w:color w:val="000000"/>
                <w:sz w:val="20"/>
                <w:szCs w:val="20"/>
              </w:rPr>
              <w:t xml:space="preserve">Проведение работ по формированию и постановке на государственный </w:t>
            </w:r>
            <w:proofErr w:type="gramStart"/>
            <w:r w:rsidRPr="003C228C">
              <w:rPr>
                <w:color w:val="000000"/>
                <w:sz w:val="20"/>
                <w:szCs w:val="20"/>
              </w:rPr>
              <w:t>кадастровый  учет</w:t>
            </w:r>
            <w:proofErr w:type="gramEnd"/>
            <w:r w:rsidRPr="003C228C">
              <w:rPr>
                <w:color w:val="000000"/>
                <w:sz w:val="20"/>
                <w:szCs w:val="20"/>
              </w:rPr>
              <w:t xml:space="preserve"> объектов муниципального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9D8D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C0304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C6D4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9C2F8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6D12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A4897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FCF35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330D2557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478E" w14:textId="77777777" w:rsidR="006728B4" w:rsidRPr="004F2BBB" w:rsidRDefault="006728B4" w:rsidP="009C63B7">
            <w:pPr>
              <w:rPr>
                <w:color w:val="000000"/>
                <w:sz w:val="20"/>
                <w:szCs w:val="20"/>
              </w:rPr>
            </w:pPr>
            <w:r w:rsidRPr="004F2BBB">
              <w:rPr>
                <w:color w:val="000000"/>
                <w:sz w:val="20"/>
                <w:szCs w:val="20"/>
              </w:rPr>
              <w:t xml:space="preserve">Формирование земельных участков, постановка </w:t>
            </w:r>
            <w:proofErr w:type="gramStart"/>
            <w:r w:rsidRPr="004F2BBB">
              <w:rPr>
                <w:color w:val="000000"/>
                <w:sz w:val="20"/>
                <w:szCs w:val="20"/>
              </w:rPr>
              <w:t>их  на</w:t>
            </w:r>
            <w:proofErr w:type="gramEnd"/>
            <w:r w:rsidRPr="004F2BBB">
              <w:rPr>
                <w:color w:val="000000"/>
                <w:sz w:val="20"/>
                <w:szCs w:val="20"/>
              </w:rPr>
              <w:t xml:space="preserve"> кадастровый учет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FB69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DC967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46196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0AA5C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4505B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B9119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A1DFB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0F0A9A84" w14:textId="77777777" w:rsidTr="009C63B7">
        <w:trPr>
          <w:trHeight w:val="7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3773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Оформление права собственности на объекты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FD23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8F0B2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6B35C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89F8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8B5C0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1771C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31BB4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34489EB9" w14:textId="77777777" w:rsidTr="009C63B7">
        <w:trPr>
          <w:trHeight w:val="11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6706E" w14:textId="77777777" w:rsidR="006728B4" w:rsidRPr="00EB052F" w:rsidRDefault="006728B4" w:rsidP="009C63B7">
            <w:pPr>
              <w:rPr>
                <w:color w:val="000000"/>
                <w:sz w:val="20"/>
                <w:szCs w:val="20"/>
              </w:rPr>
            </w:pPr>
            <w:r w:rsidRPr="00EB052F">
              <w:rPr>
                <w:color w:val="000000"/>
                <w:sz w:val="20"/>
                <w:szCs w:val="20"/>
              </w:rPr>
              <w:t>Оплата независимой оценки   объектов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3E176" w14:textId="77777777" w:rsidR="006728B4" w:rsidRDefault="006728B4" w:rsidP="009C63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D39DF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71D6DB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C8E43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A802D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B13FE0A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05883F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728B4" w:rsidRPr="0051364A" w14:paraId="66566F61" w14:textId="77777777" w:rsidTr="009C63B7">
        <w:trPr>
          <w:trHeight w:val="5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DDC5" w14:textId="77777777" w:rsidR="006728B4" w:rsidRPr="0051364A" w:rsidRDefault="006728B4" w:rsidP="009C63B7">
            <w:pPr>
              <w:rPr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1C21C" w14:textId="77777777" w:rsidR="006728B4" w:rsidRPr="006D632E" w:rsidRDefault="006728B4" w:rsidP="009C63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D632E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06318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66F07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3B2E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1332C" w14:textId="77777777" w:rsidR="006728B4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4E231" w14:textId="77777777" w:rsidR="006728B4" w:rsidRPr="0051364A" w:rsidRDefault="006728B4" w:rsidP="009C63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1CFBC690" w14:textId="77777777" w:rsidR="006728B4" w:rsidRDefault="006728B4" w:rsidP="006728B4">
      <w:pPr>
        <w:shd w:val="clear" w:color="auto" w:fill="FFFFFF"/>
        <w:spacing w:before="100" w:beforeAutospacing="1" w:after="150"/>
        <w:ind w:right="139"/>
        <w:contextualSpacing/>
        <w:rPr>
          <w:b/>
          <w:color w:val="000000"/>
          <w:sz w:val="18"/>
          <w:szCs w:val="18"/>
        </w:rPr>
      </w:pPr>
    </w:p>
    <w:p w14:paraId="01FD527D" w14:textId="77777777" w:rsidR="006728B4" w:rsidRDefault="006728B4" w:rsidP="006728B4">
      <w:pPr>
        <w:shd w:val="clear" w:color="auto" w:fill="FFFFFF"/>
        <w:spacing w:before="100" w:beforeAutospacing="1" w:after="150"/>
        <w:ind w:left="-567" w:right="139" w:firstLine="567"/>
        <w:contextualSpacing/>
        <w:jc w:val="right"/>
        <w:rPr>
          <w:b/>
          <w:color w:val="000000"/>
          <w:sz w:val="18"/>
          <w:szCs w:val="18"/>
        </w:rPr>
      </w:pPr>
    </w:p>
    <w:p w14:paraId="6E524685" w14:textId="77777777" w:rsidR="006728B4" w:rsidRPr="00914F81" w:rsidRDefault="006728B4" w:rsidP="006728B4">
      <w:pPr>
        <w:shd w:val="clear" w:color="auto" w:fill="FFFFFF"/>
        <w:spacing w:before="100" w:beforeAutospacing="1" w:after="150"/>
        <w:ind w:left="-567" w:right="139" w:firstLine="567"/>
        <w:contextualSpacing/>
        <w:jc w:val="right"/>
        <w:rPr>
          <w:b/>
          <w:color w:val="000000"/>
          <w:sz w:val="18"/>
          <w:szCs w:val="18"/>
        </w:rPr>
      </w:pPr>
    </w:p>
    <w:p w14:paraId="6568569A" w14:textId="77777777" w:rsidR="006728B4" w:rsidRDefault="006728B4" w:rsidP="006728B4">
      <w:pPr>
        <w:shd w:val="clear" w:color="auto" w:fill="FFFFFF"/>
        <w:spacing w:before="100" w:beforeAutospacing="1" w:after="150" w:line="330" w:lineRule="atLeast"/>
        <w:ind w:left="-567" w:firstLine="567"/>
        <w:jc w:val="both"/>
        <w:rPr>
          <w:color w:val="000000"/>
        </w:rPr>
      </w:pPr>
    </w:p>
    <w:p w14:paraId="6ECF2D48" w14:textId="77777777" w:rsidR="006728B4" w:rsidRPr="00D71BDE" w:rsidRDefault="006728B4" w:rsidP="006728B4"/>
    <w:p w14:paraId="1D090D1B" w14:textId="77777777" w:rsidR="006728B4" w:rsidRPr="00D71BDE" w:rsidRDefault="006728B4" w:rsidP="006728B4"/>
    <w:p w14:paraId="7F4898A6" w14:textId="77777777" w:rsidR="006728B4" w:rsidRPr="00D71BDE" w:rsidRDefault="006728B4" w:rsidP="006728B4"/>
    <w:p w14:paraId="1F152253" w14:textId="77777777" w:rsidR="006728B4" w:rsidRPr="00D71BDE" w:rsidRDefault="006728B4" w:rsidP="006728B4"/>
    <w:p w14:paraId="08D2941C" w14:textId="77777777" w:rsidR="006728B4" w:rsidRPr="00D71BDE" w:rsidRDefault="006728B4" w:rsidP="006728B4"/>
    <w:p w14:paraId="1188B45E" w14:textId="77777777" w:rsidR="006728B4" w:rsidRPr="00D71BDE" w:rsidRDefault="006728B4" w:rsidP="006728B4"/>
    <w:p w14:paraId="447C247C" w14:textId="77777777" w:rsidR="006728B4" w:rsidRPr="00D71BDE" w:rsidRDefault="006728B4" w:rsidP="006728B4"/>
    <w:p w14:paraId="4D41EA07" w14:textId="77777777" w:rsidR="006728B4" w:rsidRPr="00D71BDE" w:rsidRDefault="006728B4" w:rsidP="006728B4"/>
    <w:p w14:paraId="74BBE2E9" w14:textId="77777777" w:rsidR="006728B4" w:rsidRDefault="006728B4" w:rsidP="006728B4">
      <w:pPr>
        <w:rPr>
          <w:color w:val="000000"/>
        </w:rPr>
      </w:pPr>
    </w:p>
    <w:p w14:paraId="1B6B5696" w14:textId="77777777" w:rsidR="006728B4" w:rsidRDefault="006728B4" w:rsidP="006728B4">
      <w:pPr>
        <w:tabs>
          <w:tab w:val="left" w:pos="1088"/>
        </w:tabs>
      </w:pPr>
      <w:proofErr w:type="gramStart"/>
      <w:r>
        <w:t>Согласовано :</w:t>
      </w:r>
      <w:proofErr w:type="gramEnd"/>
    </w:p>
    <w:p w14:paraId="7FE574A8" w14:textId="77777777" w:rsidR="006728B4" w:rsidRDefault="006728B4" w:rsidP="006728B4">
      <w:pPr>
        <w:tabs>
          <w:tab w:val="left" w:pos="1088"/>
        </w:tabs>
      </w:pPr>
      <w:r>
        <w:t xml:space="preserve">                 </w:t>
      </w:r>
    </w:p>
    <w:p w14:paraId="20B94BC4" w14:textId="5F2395BF" w:rsidR="006728B4" w:rsidRDefault="006728B4" w:rsidP="006728B4">
      <w:pPr>
        <w:tabs>
          <w:tab w:val="left" w:pos="1088"/>
          <w:tab w:val="left" w:pos="6526"/>
        </w:tabs>
      </w:pPr>
      <w:r w:rsidRPr="002F2A1D">
        <w:t>Главный бухгалтер</w:t>
      </w:r>
      <w:r>
        <w:t xml:space="preserve"> -</w:t>
      </w:r>
      <w:r>
        <w:tab/>
      </w:r>
    </w:p>
    <w:p w14:paraId="7F9C660E" w14:textId="15641E05" w:rsidR="006728B4" w:rsidRPr="002F2A1D" w:rsidRDefault="006728B4" w:rsidP="006728B4">
      <w:pPr>
        <w:tabs>
          <w:tab w:val="left" w:pos="1088"/>
          <w:tab w:val="left" w:pos="6526"/>
        </w:tabs>
      </w:pPr>
      <w:r>
        <w:t>н</w:t>
      </w:r>
      <w:r w:rsidRPr="002F2A1D">
        <w:t>ачальник финансового отдела</w:t>
      </w:r>
      <w:r>
        <w:tab/>
        <w:t xml:space="preserve">     </w:t>
      </w:r>
      <w:proofErr w:type="spellStart"/>
      <w:r>
        <w:t>Л.А.Иванова</w:t>
      </w:r>
      <w:proofErr w:type="spellEnd"/>
    </w:p>
    <w:p w14:paraId="2E042EB5" w14:textId="77777777" w:rsidR="006728B4" w:rsidRPr="00D71BDE" w:rsidRDefault="006728B4" w:rsidP="006728B4"/>
    <w:p w14:paraId="5B0608E5" w14:textId="77777777" w:rsidR="00D71BDE" w:rsidRPr="00D71BDE" w:rsidRDefault="00D71BDE" w:rsidP="006728B4">
      <w:pPr>
        <w:pStyle w:val="ConsPlusTitle"/>
        <w:widowControl/>
        <w:ind w:left="-426"/>
        <w:jc w:val="both"/>
      </w:pPr>
    </w:p>
    <w:sectPr w:rsidR="00D71BDE" w:rsidRPr="00D71BDE" w:rsidSect="00442BC0">
      <w:pgSz w:w="11906" w:h="16838"/>
      <w:pgMar w:top="568" w:right="70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3409"/>
    <w:multiLevelType w:val="hybridMultilevel"/>
    <w:tmpl w:val="4D9A9974"/>
    <w:lvl w:ilvl="0" w:tplc="F0AA62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90D5FB1"/>
    <w:multiLevelType w:val="hybridMultilevel"/>
    <w:tmpl w:val="F2A69102"/>
    <w:lvl w:ilvl="0" w:tplc="5A98E104">
      <w:start w:val="2027"/>
      <w:numFmt w:val="decimal"/>
      <w:lvlText w:val="%1"/>
      <w:lvlJc w:val="left"/>
      <w:pPr>
        <w:ind w:left="840" w:hanging="48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DA18CB"/>
    <w:multiLevelType w:val="multilevel"/>
    <w:tmpl w:val="0600A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16E4DEA"/>
    <w:multiLevelType w:val="hybridMultilevel"/>
    <w:tmpl w:val="06AA18CA"/>
    <w:lvl w:ilvl="0" w:tplc="1324D17C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93624"/>
    <w:multiLevelType w:val="multilevel"/>
    <w:tmpl w:val="8C60D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55" w:hanging="10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55" w:hanging="10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109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55" w:hanging="109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9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CEB4EBB"/>
    <w:multiLevelType w:val="hybridMultilevel"/>
    <w:tmpl w:val="2D9CFD9A"/>
    <w:lvl w:ilvl="0" w:tplc="D4F8B3DA">
      <w:start w:val="1"/>
      <w:numFmt w:val="decimal"/>
      <w:lvlText w:val="%1."/>
      <w:lvlJc w:val="left"/>
      <w:pPr>
        <w:tabs>
          <w:tab w:val="num" w:pos="1470"/>
        </w:tabs>
        <w:ind w:left="147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 w15:restartNumberingAfterBreak="0">
    <w:nsid w:val="783D7C48"/>
    <w:multiLevelType w:val="multilevel"/>
    <w:tmpl w:val="8C60D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55" w:hanging="10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55" w:hanging="10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109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55" w:hanging="109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9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6E"/>
    <w:rsid w:val="0001404E"/>
    <w:rsid w:val="0003070B"/>
    <w:rsid w:val="000339CD"/>
    <w:rsid w:val="00033E01"/>
    <w:rsid w:val="000346C7"/>
    <w:rsid w:val="000408C3"/>
    <w:rsid w:val="00042DD3"/>
    <w:rsid w:val="00045B20"/>
    <w:rsid w:val="00046313"/>
    <w:rsid w:val="00053F83"/>
    <w:rsid w:val="00057645"/>
    <w:rsid w:val="00063CC3"/>
    <w:rsid w:val="00075B98"/>
    <w:rsid w:val="000B3354"/>
    <w:rsid w:val="000C26DD"/>
    <w:rsid w:val="000D7769"/>
    <w:rsid w:val="000E36BF"/>
    <w:rsid w:val="000F56D3"/>
    <w:rsid w:val="00111046"/>
    <w:rsid w:val="00131E4A"/>
    <w:rsid w:val="0015052E"/>
    <w:rsid w:val="00150EC2"/>
    <w:rsid w:val="001530AB"/>
    <w:rsid w:val="001545A8"/>
    <w:rsid w:val="001769EA"/>
    <w:rsid w:val="00177AA5"/>
    <w:rsid w:val="001A4861"/>
    <w:rsid w:val="001C4B30"/>
    <w:rsid w:val="001C542F"/>
    <w:rsid w:val="001D4324"/>
    <w:rsid w:val="001F1B5D"/>
    <w:rsid w:val="001F74E2"/>
    <w:rsid w:val="00200006"/>
    <w:rsid w:val="002011CE"/>
    <w:rsid w:val="002110DE"/>
    <w:rsid w:val="00236B6C"/>
    <w:rsid w:val="00262BE6"/>
    <w:rsid w:val="00267884"/>
    <w:rsid w:val="0027150A"/>
    <w:rsid w:val="00272432"/>
    <w:rsid w:val="00272716"/>
    <w:rsid w:val="002C3B39"/>
    <w:rsid w:val="002D0607"/>
    <w:rsid w:val="002E73F5"/>
    <w:rsid w:val="002F6B23"/>
    <w:rsid w:val="0030216F"/>
    <w:rsid w:val="00314C20"/>
    <w:rsid w:val="0033517C"/>
    <w:rsid w:val="0034645E"/>
    <w:rsid w:val="00361105"/>
    <w:rsid w:val="0036708A"/>
    <w:rsid w:val="003752AB"/>
    <w:rsid w:val="0037599E"/>
    <w:rsid w:val="00381921"/>
    <w:rsid w:val="00385B6B"/>
    <w:rsid w:val="003878AC"/>
    <w:rsid w:val="00394CA3"/>
    <w:rsid w:val="003A3B34"/>
    <w:rsid w:val="003C1892"/>
    <w:rsid w:val="003C3F53"/>
    <w:rsid w:val="003C4223"/>
    <w:rsid w:val="003D0E05"/>
    <w:rsid w:val="003D1928"/>
    <w:rsid w:val="003F26A1"/>
    <w:rsid w:val="003F79B1"/>
    <w:rsid w:val="00407BAF"/>
    <w:rsid w:val="00412814"/>
    <w:rsid w:val="00413B09"/>
    <w:rsid w:val="00415E8A"/>
    <w:rsid w:val="00417159"/>
    <w:rsid w:val="004173AB"/>
    <w:rsid w:val="00431585"/>
    <w:rsid w:val="00442BC0"/>
    <w:rsid w:val="004510EE"/>
    <w:rsid w:val="004522FB"/>
    <w:rsid w:val="004756A7"/>
    <w:rsid w:val="00483BC5"/>
    <w:rsid w:val="0049520F"/>
    <w:rsid w:val="00495AEE"/>
    <w:rsid w:val="00497BA6"/>
    <w:rsid w:val="004B27C4"/>
    <w:rsid w:val="004B3883"/>
    <w:rsid w:val="004D2822"/>
    <w:rsid w:val="004E3F27"/>
    <w:rsid w:val="00502165"/>
    <w:rsid w:val="0051165D"/>
    <w:rsid w:val="00527782"/>
    <w:rsid w:val="005309FE"/>
    <w:rsid w:val="00530E6E"/>
    <w:rsid w:val="00534FB2"/>
    <w:rsid w:val="00556818"/>
    <w:rsid w:val="005571F4"/>
    <w:rsid w:val="00564E96"/>
    <w:rsid w:val="00572CBE"/>
    <w:rsid w:val="00586E91"/>
    <w:rsid w:val="00592F70"/>
    <w:rsid w:val="005A3D9B"/>
    <w:rsid w:val="005A5DE3"/>
    <w:rsid w:val="005A7F8A"/>
    <w:rsid w:val="005B3AEC"/>
    <w:rsid w:val="005C26F6"/>
    <w:rsid w:val="005E3F76"/>
    <w:rsid w:val="005E46E3"/>
    <w:rsid w:val="005F1428"/>
    <w:rsid w:val="005F3D83"/>
    <w:rsid w:val="005F6429"/>
    <w:rsid w:val="005F7B54"/>
    <w:rsid w:val="00604347"/>
    <w:rsid w:val="00612BFE"/>
    <w:rsid w:val="00625B1F"/>
    <w:rsid w:val="00642C74"/>
    <w:rsid w:val="00660B2C"/>
    <w:rsid w:val="00662F8F"/>
    <w:rsid w:val="006728B4"/>
    <w:rsid w:val="00692991"/>
    <w:rsid w:val="0069449B"/>
    <w:rsid w:val="006A17BB"/>
    <w:rsid w:val="006B704A"/>
    <w:rsid w:val="006D632E"/>
    <w:rsid w:val="00702654"/>
    <w:rsid w:val="0071306C"/>
    <w:rsid w:val="00717C1C"/>
    <w:rsid w:val="00727F53"/>
    <w:rsid w:val="0073219D"/>
    <w:rsid w:val="00770EB0"/>
    <w:rsid w:val="007712A5"/>
    <w:rsid w:val="007834BC"/>
    <w:rsid w:val="007A1419"/>
    <w:rsid w:val="007B085D"/>
    <w:rsid w:val="007C122B"/>
    <w:rsid w:val="007C347B"/>
    <w:rsid w:val="007D330B"/>
    <w:rsid w:val="007E0A4A"/>
    <w:rsid w:val="007E6461"/>
    <w:rsid w:val="007E790F"/>
    <w:rsid w:val="007F05C1"/>
    <w:rsid w:val="007F1400"/>
    <w:rsid w:val="007F2D71"/>
    <w:rsid w:val="007F4157"/>
    <w:rsid w:val="008037C6"/>
    <w:rsid w:val="00825C0B"/>
    <w:rsid w:val="00862F16"/>
    <w:rsid w:val="00891188"/>
    <w:rsid w:val="00894EC0"/>
    <w:rsid w:val="008950BA"/>
    <w:rsid w:val="00895A58"/>
    <w:rsid w:val="0089622F"/>
    <w:rsid w:val="008A64C2"/>
    <w:rsid w:val="008B5A76"/>
    <w:rsid w:val="008C7F91"/>
    <w:rsid w:val="008D008B"/>
    <w:rsid w:val="009009B6"/>
    <w:rsid w:val="00901305"/>
    <w:rsid w:val="00902722"/>
    <w:rsid w:val="00903660"/>
    <w:rsid w:val="00914F81"/>
    <w:rsid w:val="009429EC"/>
    <w:rsid w:val="00962FCD"/>
    <w:rsid w:val="00980445"/>
    <w:rsid w:val="0099745B"/>
    <w:rsid w:val="009E53CE"/>
    <w:rsid w:val="00A069DF"/>
    <w:rsid w:val="00A31D0E"/>
    <w:rsid w:val="00A36AD4"/>
    <w:rsid w:val="00A43EC3"/>
    <w:rsid w:val="00A440F4"/>
    <w:rsid w:val="00A52888"/>
    <w:rsid w:val="00A77AE8"/>
    <w:rsid w:val="00A8356B"/>
    <w:rsid w:val="00A861FF"/>
    <w:rsid w:val="00AB4015"/>
    <w:rsid w:val="00AD0686"/>
    <w:rsid w:val="00AD2BF0"/>
    <w:rsid w:val="00AD597D"/>
    <w:rsid w:val="00B00D62"/>
    <w:rsid w:val="00B22D10"/>
    <w:rsid w:val="00B33A3A"/>
    <w:rsid w:val="00B40BE7"/>
    <w:rsid w:val="00B51CBB"/>
    <w:rsid w:val="00B5205D"/>
    <w:rsid w:val="00B53E4D"/>
    <w:rsid w:val="00B733F5"/>
    <w:rsid w:val="00B85DCC"/>
    <w:rsid w:val="00B96724"/>
    <w:rsid w:val="00BB28EA"/>
    <w:rsid w:val="00BB4BD7"/>
    <w:rsid w:val="00BB603F"/>
    <w:rsid w:val="00BD5AA4"/>
    <w:rsid w:val="00BF69E2"/>
    <w:rsid w:val="00C156BA"/>
    <w:rsid w:val="00C20064"/>
    <w:rsid w:val="00C22AC1"/>
    <w:rsid w:val="00C240D3"/>
    <w:rsid w:val="00C41C1E"/>
    <w:rsid w:val="00C44A88"/>
    <w:rsid w:val="00C60A1E"/>
    <w:rsid w:val="00C91EC5"/>
    <w:rsid w:val="00CB1831"/>
    <w:rsid w:val="00CC3727"/>
    <w:rsid w:val="00CF4832"/>
    <w:rsid w:val="00D13230"/>
    <w:rsid w:val="00D1725F"/>
    <w:rsid w:val="00D22092"/>
    <w:rsid w:val="00D22CF0"/>
    <w:rsid w:val="00D2708B"/>
    <w:rsid w:val="00D3231F"/>
    <w:rsid w:val="00D36DDE"/>
    <w:rsid w:val="00D42033"/>
    <w:rsid w:val="00D71BDE"/>
    <w:rsid w:val="00D808F9"/>
    <w:rsid w:val="00D9333C"/>
    <w:rsid w:val="00DA200E"/>
    <w:rsid w:val="00DB119E"/>
    <w:rsid w:val="00DC19C4"/>
    <w:rsid w:val="00DC40C3"/>
    <w:rsid w:val="00DE1CC0"/>
    <w:rsid w:val="00DF33A0"/>
    <w:rsid w:val="00DF365A"/>
    <w:rsid w:val="00DF7B6E"/>
    <w:rsid w:val="00E14FF4"/>
    <w:rsid w:val="00E414B1"/>
    <w:rsid w:val="00E418FB"/>
    <w:rsid w:val="00E42800"/>
    <w:rsid w:val="00E51DAF"/>
    <w:rsid w:val="00E557D8"/>
    <w:rsid w:val="00E56750"/>
    <w:rsid w:val="00E64A4C"/>
    <w:rsid w:val="00E716C2"/>
    <w:rsid w:val="00E80694"/>
    <w:rsid w:val="00EA7D1B"/>
    <w:rsid w:val="00EB3757"/>
    <w:rsid w:val="00EB4E39"/>
    <w:rsid w:val="00EB5995"/>
    <w:rsid w:val="00EF2A4E"/>
    <w:rsid w:val="00F15922"/>
    <w:rsid w:val="00F21554"/>
    <w:rsid w:val="00F23CC8"/>
    <w:rsid w:val="00F356CF"/>
    <w:rsid w:val="00F361CC"/>
    <w:rsid w:val="00F37EB6"/>
    <w:rsid w:val="00F4204A"/>
    <w:rsid w:val="00F43210"/>
    <w:rsid w:val="00F52C0B"/>
    <w:rsid w:val="00F563E4"/>
    <w:rsid w:val="00F87AB3"/>
    <w:rsid w:val="00FA18E0"/>
    <w:rsid w:val="00FB1F69"/>
    <w:rsid w:val="00FB606A"/>
    <w:rsid w:val="00FC6521"/>
    <w:rsid w:val="00FD7E67"/>
    <w:rsid w:val="00FE0E8A"/>
    <w:rsid w:val="00FE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A0795"/>
  <w15:docId w15:val="{F3870BAB-CCDB-47FB-9272-DB016B86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7B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B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F7B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basedOn w:val="a0"/>
    <w:rsid w:val="00625B1F"/>
    <w:rPr>
      <w:strike w:val="0"/>
      <w:dstrike w:val="0"/>
      <w:color w:val="0066CC"/>
      <w:u w:val="none"/>
      <w:effect w:val="none"/>
    </w:rPr>
  </w:style>
  <w:style w:type="table" w:styleId="a4">
    <w:name w:val="Table Grid"/>
    <w:basedOn w:val="a1"/>
    <w:rsid w:val="003A3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B967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672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72432"/>
    <w:rPr>
      <w:b/>
      <w:bCs/>
    </w:rPr>
  </w:style>
  <w:style w:type="paragraph" w:styleId="a8">
    <w:name w:val="List Paragraph"/>
    <w:basedOn w:val="a"/>
    <w:uiPriority w:val="34"/>
    <w:qFormat/>
    <w:rsid w:val="00272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e_uchastki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ovlech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8C8EA-B41F-4ED9-A78B-08A936B33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1087</Words>
  <Characters>9105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10172</CharactersWithSpaces>
  <SharedDoc>false</SharedDoc>
  <HLinks>
    <vt:vector size="36" baseType="variant">
      <vt:variant>
        <vt:i4>4456528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http://pandia.ru/text/category/privatizatciya_munitcipalmznogo_imushestva/</vt:lpwstr>
      </vt:variant>
      <vt:variant>
        <vt:lpwstr/>
      </vt:variant>
      <vt:variant>
        <vt:i4>1835098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http://pandia.ru/text/category/organi_mestnogo_samoupravleniya/</vt:lpwstr>
      </vt:variant>
      <vt:variant>
        <vt:lpwstr/>
      </vt:variant>
      <vt:variant>
        <vt:i4>5570673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http://pandia.ru/text/category/istochniki_finansirovaniya/</vt:lpwstr>
      </vt:variant>
      <vt:variant>
        <vt:lpwstr/>
      </vt:variant>
      <vt:variant>
        <vt:i4>8257621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http://pandia.ru/text/category/programmi_meropriyatij/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http://pandia.ru/text/category/vovlechenie/</vt:lpwstr>
      </vt:variant>
      <vt:variant>
        <vt:lpwstr/>
      </vt:variant>
      <vt:variant>
        <vt:i4>1966191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http://pandia.ru/text/category/zemelmznie_uchastki/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Adm</cp:lastModifiedBy>
  <cp:revision>4</cp:revision>
  <cp:lastPrinted>2025-04-16T14:07:00Z</cp:lastPrinted>
  <dcterms:created xsi:type="dcterms:W3CDTF">2025-04-16T12:52:00Z</dcterms:created>
  <dcterms:modified xsi:type="dcterms:W3CDTF">2025-04-21T07:28:00Z</dcterms:modified>
</cp:coreProperties>
</file>